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28" w:rsidRDefault="00C16128" w:rsidP="00C16128">
      <w:pPr>
        <w:pStyle w:val="2"/>
      </w:pPr>
      <w:r>
        <w:t>Предания и сказы древних славян</w:t>
      </w:r>
    </w:p>
    <w:p w:rsidR="00C16128" w:rsidRDefault="00C16128" w:rsidP="00C16128">
      <w:pPr>
        <w:jc w:val="left"/>
      </w:pPr>
    </w:p>
    <w:p w:rsidR="00C16128" w:rsidRDefault="00C16128" w:rsidP="00C16128">
      <w:r>
        <w:t>Славянская мифология и религия формировались на протяжении долгого периода в процессе выделения древних славян из индоевропейской общности народов во II–I тыс. до н. э. и во взаимодействии с мифологией и религией соседних народов. Поэтому, естественно, в славянской мифологии имеется значительный индоевропейский пласт.</w:t>
      </w:r>
    </w:p>
    <w:p w:rsidR="00C16128" w:rsidRDefault="00C16128" w:rsidP="00C16128">
      <w:r>
        <w:t>Предполагается, что к нему относятся образы бога грозы и боевой дружины (Перун), бога скота и потустороннего мира (Велес), элементы образов близнечного божества (Ярило и Ярилиха, Иван-да-Марья) и божества Неба-Отца (Стрибог). Также индоевропейскими по сути являются такие образы, как Мать Сыра Земля, связанная с ней богиня ткачества и прядения (Макошь), солнечное божество (Даждьбог) и некоторые другие.</w:t>
      </w:r>
    </w:p>
    <w:p w:rsidR="00C16128" w:rsidRDefault="00C16128" w:rsidP="00C16128">
      <w:r>
        <w:t>В первой половине I тыс. н. э. на религию славян оказали значительное влияние кельты и степное ираноязычное население (скифы, сарматы и аланы). Некоторые исследователи предполагают кельто-славянские параллели между божествами Дагда и Даждьбог, а также Маха и Макошь. У ираноязычного населения славяне, видимо, заимствовали само слово «бог» (которое также имело значение «доля», ср. «богатство», «убогий»).</w:t>
      </w:r>
    </w:p>
    <w:p w:rsidR="00C16128" w:rsidRDefault="00C16128" w:rsidP="00C16128">
      <w:r>
        <w:t>Очень близки были верования славян и балтов. Это касается таких божеств, как Перун (Перкунас), Велес (Вельняс), и, возможно, других. Немало общего также с германо-скандинавской мифологией: мотив мирового древа, наличие драконов и пр.</w:t>
      </w:r>
    </w:p>
    <w:p w:rsidR="00C16128" w:rsidRDefault="00C16128" w:rsidP="00C16128">
      <w:r>
        <w:t>При разделении праславянской общности стали формироваться племенные верования славян, имевшие значительные региональные отличия. В частности, религия западных славян перед началом христианизации, очевидно, значительно отличалась от всех прочих.</w:t>
      </w:r>
    </w:p>
    <w:p w:rsidR="00C16128" w:rsidRDefault="00C16128" w:rsidP="00C16128">
      <w:r>
        <w:t>Как известно, язычество на Руси просуществовало вплоть до Х в., когда князь Владимир принял решение о крещении Руси. Однако</w:t>
      </w:r>
      <w:r w:rsidR="00F776CE">
        <w:t>,</w:t>
      </w:r>
      <w:r>
        <w:t xml:space="preserve"> и после этого многие сюжеты и образы народной мифологии сохранялись в народном творчестве – обрядах, поверьях, сказках, загадках и т. д.</w:t>
      </w:r>
    </w:p>
    <w:p w:rsidR="00C16128" w:rsidRDefault="00C16128" w:rsidP="00C16128">
      <w:r>
        <w:t>В отличие от древнегреческой мифологии, которую уже с VII в. до н. э. творчески обрабатывали мифографы и поэты, славянская жизнь «богов и героев», к сожалению, осталась либо недописанной, либо не написанной вовсе. Ученые реконструируют славянскую мифологию по различным источникам.</w:t>
      </w:r>
    </w:p>
    <w:p w:rsidR="00C16128" w:rsidRDefault="00C16128" w:rsidP="00C16128">
      <w:r>
        <w:t>В первую очередь это письменные источники византийских, западноевропейских и арабских авторов. Более достоверны, но и более трудночитаемы археологические источники: сведения раскопок культовых мест, находки идолов, ритуальных предметов, украшений, языческих символов, надписей с упоминанием о языческих богах или язычниках, остатки жертвоприношений и ритуальных действ.</w:t>
      </w:r>
    </w:p>
    <w:p w:rsidR="00C16128" w:rsidRDefault="00C16128" w:rsidP="00C16128"/>
    <w:p w:rsidR="00C16128" w:rsidRDefault="00C16128" w:rsidP="00C16128">
      <w:pPr>
        <w:pStyle w:val="3"/>
      </w:pPr>
      <w:r>
        <w:t>Родитель Род и Сварожичи</w:t>
      </w:r>
    </w:p>
    <w:p w:rsidR="00C16128" w:rsidRDefault="00C16128" w:rsidP="00C16128">
      <w:pPr>
        <w:jc w:val="left"/>
      </w:pPr>
    </w:p>
    <w:p w:rsidR="00C16128" w:rsidRDefault="00C16128" w:rsidP="00C16128">
      <w:r>
        <w:t>Все в мире произошло от Золотого яйца, которое явил Всевышний. В нем был заключен Род – родитель всего сущего. Род родил Любовь, Ладу-матушку и, силой любви разрушив свою темницу, породил Вселенную – бесчисленное множество звездных миров. Так Род породил все, что мы видим вокруг, и все, что при Роде стало Природой. Род отделил мир видимый, явленный – Явь, от мира невидимого, духовного – Навь. Род также отделил Правду от Кривды.</w:t>
      </w:r>
    </w:p>
    <w:p w:rsidR="00C16128" w:rsidRDefault="00C16128" w:rsidP="00C16128">
      <w:r>
        <w:t>В огненной колеснице Род утвердил Гром гремящий. Бог солнца Ра, вышедший из лица Рода, был утвержден в золотой лодочке, а месяц – в лодочке серебряной. Род испустил из своих уст Дух Божий – птицу Матерь Сва. Этим духом был рожден Сварог – небесный Отец. Сварог и завершил миротворение, став хозяином земного мира, владыкой Божьего царства.</w:t>
      </w:r>
    </w:p>
    <w:p w:rsidR="00C16128" w:rsidRDefault="00C16128" w:rsidP="00C16128">
      <w:r>
        <w:lastRenderedPageBreak/>
        <w:t>Помимо этого</w:t>
      </w:r>
      <w:r w:rsidR="00F776CE">
        <w:t>,</w:t>
      </w:r>
      <w:bookmarkStart w:id="0" w:name="_GoBack"/>
      <w:bookmarkEnd w:id="0"/>
      <w:r>
        <w:t xml:space="preserve"> Сварог утвердил двенадцать столпов, подпирающих небосвод. Из Слова Всевышнего Род сотворил бога Барму, который стал бормотать молитвы, прославления, рассказывать все, о чем ведает. Также он родил дух Бармы – его супругу Тарусу.</w:t>
      </w:r>
    </w:p>
    <w:p w:rsidR="00C16128" w:rsidRDefault="00C16128" w:rsidP="00C16128">
      <w:r>
        <w:t>Был также явлен на свет Дый, сын Рода и козы Седунь, брат Сварога, владыка Пекельного царства и верховный бог Лунной династии вместе с Вием, владыкой преисподней.</w:t>
      </w:r>
    </w:p>
    <w:p w:rsidR="00C16128" w:rsidRDefault="00C16128" w:rsidP="00C16128">
      <w:r>
        <w:t>Род стал небесным родником и породил воды Великого океана. Из пены его вод явилась Мировая Уточка, породившая многих богов – ясуней и демонов-дасуней. Род родил корову Земун и козу Седунь, из их сосцов разлилось молоко и стало Млечным Путем. Затем он создал камень Алатырь, которым принялся сбивать это молоко. Из полученного после пахтанья масла была сотворена Мать Сыра Земля.</w:t>
      </w:r>
    </w:p>
    <w:p w:rsidR="00C16128" w:rsidRDefault="00C16128" w:rsidP="00C16128">
      <w:r>
        <w:t>Сварог по своему рождению от Рода был мужским началом, а богиня Лада – женским. Она – старшая из рожаниц, а младшей была ее дочь Леля. От Лады произошли все слова, связанные с порядком между людьми – «ладить», «налаживать», «ладно», «ладушки». Кроме того, Лада стала матерью двенадцати месяцев, на которые делится год.</w:t>
      </w:r>
    </w:p>
    <w:p w:rsidR="00C16128" w:rsidRDefault="00C16128" w:rsidP="00C16128">
      <w:r>
        <w:t>А вот младшая рожаница Леля заботится о только что появившихся всходах. Поэтому бережное отношение к чему-то или к кому-то передается словом «лелеять». Лелю-весну торжественно приглашают в гости, выходя встречать с подарками, песнями и угощениями.</w:t>
      </w:r>
    </w:p>
    <w:p w:rsidR="00C16128" w:rsidRDefault="00C16128" w:rsidP="00C16128">
      <w:r>
        <w:t>Сварог и Лада родили Перуна-громовержца, бога войны и храбрых воинов. Еще один Сварожич по имени Стрибог – бог бурь и ветров. Он древнейшее божество пространства, властитель воздушной стихии и времени. Стрибог является в облике гусляра, с луком за спиной и стрелами в сагайдаке. Ветер играет струями-струнами дождя и лучами-стрелами света.</w:t>
      </w:r>
    </w:p>
    <w:p w:rsidR="00C16128" w:rsidRDefault="00C16128" w:rsidP="00C16128">
      <w:r>
        <w:t>Среди других Сварожичей и бог Хорс, имя которого означает «солнце, круг». Он воплощает движущееся по небу светило. С Хорсом связан ритуальный весенний хоровод.</w:t>
      </w:r>
    </w:p>
    <w:p w:rsidR="00C16128" w:rsidRDefault="00C16128" w:rsidP="00C16128">
      <w:r>
        <w:t>Особое поклонение богу Велесу. Он бог волшебства, мудрости и искусства, покровитель ремесел, скотоводства и повелитель мертвых. Велес следит за выполнением всех договоров и благословляет путешественников.</w:t>
      </w:r>
    </w:p>
    <w:p w:rsidR="00C16128" w:rsidRDefault="00C16128" w:rsidP="00C16128">
      <w:r>
        <w:t>В священном пантеоне пребывает и Ярило – бог ярой весенней силы, зарождения всего живого. Он предстает перед людьми весной юношей на горячем коне, а вечером – стариком на едва плетущейся лошаденке.</w:t>
      </w:r>
    </w:p>
    <w:p w:rsidR="00C16128" w:rsidRDefault="00C16128" w:rsidP="00C16128">
      <w:r>
        <w:t>Женское божество Макошь – богиня судьбы, вечная пряха. После появления человека она прядет ему нить жизни, а ее помощницы Доля и Недоля в это время вяжут узелки судьбы. Правда, у человека всегда есть выбор, и он сам может решать, за какую ниточку лучше всего тянуть.</w:t>
      </w:r>
    </w:p>
    <w:p w:rsidR="00C16128" w:rsidRDefault="00C16128" w:rsidP="00C16128"/>
    <w:p w:rsidR="00C16128" w:rsidRDefault="00C16128" w:rsidP="00C16128">
      <w:pPr>
        <w:pStyle w:val="3"/>
      </w:pPr>
      <w:r>
        <w:t>Камень Алатырь</w:t>
      </w:r>
    </w:p>
    <w:p w:rsidR="00C16128" w:rsidRDefault="00C16128" w:rsidP="00C16128">
      <w:pPr>
        <w:jc w:val="left"/>
      </w:pPr>
    </w:p>
    <w:p w:rsidR="00C16128" w:rsidRDefault="00C16128" w:rsidP="00C16128">
      <w:r>
        <w:t>Бел-горюч камень Алатырь был явлен уже в начале времен. Его подняла со дна молочного океана Мировая Уточка. Сначала Алатырь был настолько маленьким, что Уточка захотела скрыть его в своем клюве. Но Сварог произнес волшебное слово, и камень стал расти. Уточка не смогла его удержать и уронила. Там, где упал бел-горюч камень Алатырь, поднялась Алатырская гора.</w:t>
      </w:r>
    </w:p>
    <w:p w:rsidR="00C16128" w:rsidRDefault="00C16128" w:rsidP="00C16128">
      <w:r>
        <w:t>Бел-горюч камень Алатырь священный, он – средоточие знания-ве́дения, посредник между человеком и Богом. Он и «мал и весьма студен», он и «велик, как гора», и легок, и тяжел. Он непознаваем: «и не мог тот камень никто познать, и не смог никто от земли поднять». Когда Сварог ударял по Алатырю своим волшебным молотом, из искр являлись боги. На Алатыре был построен полуконем Китоврасом храм Всевышнего. Потому Алатырь именуется камнем-жертвенником Всевышнему. На нем Всевышний сам приносит в жертву себя и обращается в камень Алатырь.</w:t>
      </w:r>
    </w:p>
    <w:p w:rsidR="00C16128" w:rsidRDefault="00C16128" w:rsidP="00C16128">
      <w:r>
        <w:lastRenderedPageBreak/>
        <w:t>Согласно древним легендам, Алатырь упал с неба и на нем были высечены законы Сварога. Так Алатырь связал миры – горний и небесный, явленный и дольний. Посредником между мирами была также книга Вед, упавшая с неба, и волшебная птица Гамаюн. И книга, и птица – тоже Алатырь.</w:t>
      </w:r>
    </w:p>
    <w:p w:rsidR="00C16128" w:rsidRDefault="00C16128" w:rsidP="00C16128">
      <w:r>
        <w:t>В земном мире Алатырь явлен горой Эльбрус. Она еще называлась Бел-Алабыр, Белая гора, Белица. С Эльбруса-Алатыря стекает Белая река. Близ Эльбруса был в древности Белый город, здесь жило славянское племя белогоров. Алатырь связан с небесным миром Ирием, Беловодьем – раем, в котором текут молочные реки.</w:t>
      </w:r>
    </w:p>
    <w:p w:rsidR="00C16128" w:rsidRDefault="00C16128" w:rsidP="00C16128">
      <w:r>
        <w:t>С Эльбруса также стекает река Баксан. Когда-то она именовалась рекой Альтуд, или Алатыркой. Эти названия содержат корень «альт», что значит «золото» (отсюда – «алтын»). Потому Алатырь – это и волшебный камень: если он к чему-то прикоснется, то станет золотым.</w:t>
      </w:r>
    </w:p>
    <w:p w:rsidR="00C16128" w:rsidRDefault="00C16128" w:rsidP="00C16128">
      <w:r>
        <w:t>Есть также камень Алатырь на Урале, на Ирийских горах, откуда берет исток священная Ра-река. У ее устья на острове Буяне тоже есть камень Алатырь, излечивающий от болезней и дающий бессмертие. Алатырь-горами именовались ранее Алтайские горы, островом Алатырь называли и Золотой остров солнца в Северном океане.</w:t>
      </w:r>
    </w:p>
    <w:p w:rsidR="00C16128" w:rsidRDefault="00C16128" w:rsidP="00C16128">
      <w:r>
        <w:t>Алатырь не только гора или камень, он – священный центр мира. Он триедин, поэтому означает путь Прави между Явью и Навью, между дольним и горним мирами. Алатырь един, ибо в нем объединены все миры, и он непознаваем, подобно Прави. Алатырь есть камень изначальный.</w:t>
      </w:r>
    </w:p>
    <w:p w:rsidR="00C16128" w:rsidRDefault="00C16128" w:rsidP="00C16128"/>
    <w:p w:rsidR="00C16128" w:rsidRDefault="00C16128" w:rsidP="00C16128">
      <w:pPr>
        <w:pStyle w:val="3"/>
      </w:pPr>
      <w:r>
        <w:t>Сварог, Семаргл и Колесо Сварога</w:t>
      </w:r>
    </w:p>
    <w:p w:rsidR="00C16128" w:rsidRDefault="00C16128" w:rsidP="00C16128">
      <w:pPr>
        <w:jc w:val="left"/>
      </w:pPr>
    </w:p>
    <w:p w:rsidR="00C16128" w:rsidRDefault="00C16128" w:rsidP="00C16128">
      <w:r>
        <w:t>В начале времен, когда Сварог ударил молотом по бел-горюч камню Алатырь, из искры родился огненный бог Семаргл и все небесные ратичи – воины Сварога. Светозарный огнебог Семаргл явился в огненном вихре, очищающем от всякой скверны и, словно солнце, озарил всю Вселенную. Под Семарглом был огонь в обличье златогривого коня с серебряной шерстью, а его знаменем стал дым. Там, где Семаргл проезжал на своем коне, оставался черный выжженный след.</w:t>
      </w:r>
    </w:p>
    <w:p w:rsidR="00C16128" w:rsidRDefault="00C16128" w:rsidP="00C16128">
      <w:r>
        <w:t>От великого огня Сварога однажды поднялся ветер, после чего родился бог ветров Стрибог. Он стал раздувать великое пламя Сварога и Сварожича-Семаргла. Но великому Черному Змею, рожденному Мировой Уточкой, вздумалось подражать Сварогу. Он подполз к Алатырю и ударил по нему молотом. От этого удара разлетелись по миру черные искры, породив темные силы – демонов-дасуней. И тогда Семаргл вступил в борьбу с великим Черным Змеем и его воинством. Но не хватило сил у Сварожича. Померкло красное солнце, и Черный Змей затопил непроглядной мглой всю землю.</w:t>
      </w:r>
    </w:p>
    <w:p w:rsidR="00C16128" w:rsidRDefault="00C16128" w:rsidP="00C16128">
      <w:r>
        <w:t>Тогда поднялся Сварожич в небесную кузницу к своему отцу Сварогу, но за ним прилетел и Черный Змей. Он языком пролизал три небесных свода и влез в небесную кузницу. А Сварог с Семарглом ухватили раскаленными клещами язык Черного Змея, укротили его и впрягли в плуг. После этого боги плугом разделили землю на царство Яви и царство Нави. В Яви стали править Сварог и Семаргл, а в Нави – Черный Змей.</w:t>
      </w:r>
    </w:p>
    <w:p w:rsidR="00C16128" w:rsidRDefault="00C16128" w:rsidP="00C16128">
      <w:r>
        <w:t>После битвы богов с Черным Змеем Сварог и Сварожичи опустились на землю. И увидели они, что вся она смешана с кровью. Тогда разрезали они матушку-землю и она поглотила кровь.</w:t>
      </w:r>
    </w:p>
    <w:p w:rsidR="00C16128" w:rsidRDefault="00C16128" w:rsidP="00C16128">
      <w:r>
        <w:t>Стали Сварог и Сварожичи обустраивать мир. Где Змей, впряженный в плуг, проложил борозды, там протекли реки Дон, Дунай и Днепр. На месте битвы со Змеем появились Рипейские горы. Там, над Белой Алатырской горой, от которой течет Белая река, Сварогом была учреждена Сварга – небесное царство богов. На этой горе поднялся росток, который вырос в священный Вяз, связующий мир. К самому небу протянул Мировой Вяз ветви, а в корнях Змей шевелился. У ствола же ходит небесный царь – сам Сварог, а с ним Лада-матушка.</w:t>
      </w:r>
    </w:p>
    <w:p w:rsidR="00C16128" w:rsidRDefault="00C16128" w:rsidP="00C16128">
      <w:r>
        <w:t xml:space="preserve">Были еще там всякие птицы волшебные. На восточных ветках свил гнездо Алконост, </w:t>
      </w:r>
      <w:r>
        <w:lastRenderedPageBreak/>
        <w:t>на западных – птица Сирин. Небесной красотой радовали птицы в ярком оперенье. Перья у одних были подобны золоту, у других багряные, у третьих – красные, у иных синие и зеленые.</w:t>
      </w:r>
    </w:p>
    <w:p w:rsidR="00C16128" w:rsidRDefault="00C16128" w:rsidP="00C16128">
      <w:r>
        <w:t>Другие птицы, белые как снег, щебетали друг перед другом, пели разные песни. Одни пели громким голосом, другие голосом тихим, третьи – тонким, а иные – нежным, ибо каждая птица пела согласно, в лад. Песни те являли собой такое великолепие, какого никто и никогда не слыхивал.</w:t>
      </w:r>
    </w:p>
    <w:p w:rsidR="00C16128" w:rsidRDefault="00C16128" w:rsidP="00C16128">
      <w:r>
        <w:t>Еще в Рипейских горах близ Алатырской горы выросли многие волшебные деревья. На горе Хвангуре поднялся кипарис, древо смерти. На горе Березани поднялась береза, древо поэзии, посвященное богу Карме. А на горе Алатырской Сварогом был посажен Ирийский сад. Здесь поднялось вишневое дерево, посвященное Вышню, куда прилетает птица Гамаюн – глашатай и посланница богов. Рядом зеленел солнечный дуб, вверх кореньями, а вниз ветвями. Корни его у солнца, а двенадцать ветвей – суть двенадцать Вед.</w:t>
      </w:r>
    </w:p>
    <w:p w:rsidR="00C16128" w:rsidRDefault="00C16128" w:rsidP="00C16128">
      <w:r>
        <w:t>Поднялась на Алатырской горе и яблоня с золотыми яблоками. Кто эти золотые яблочки попробует, тот получит вечную молодость и власть над Вселенной. Все подходы к саду стерегут грифоны, василиски, змеи и горные великаны. А саму яблоню с золотыми яблоками оберегает дракон Ладон. Ни пешему, ни конному нет сюда хода.</w:t>
      </w:r>
    </w:p>
    <w:p w:rsidR="00C16128" w:rsidRDefault="00C16128" w:rsidP="00C16128">
      <w:r>
        <w:t>Еще Cварга обозначает и звездное небо, именуемое Колесом Сварога. Оно укреплено у Полярной звезды, или Седава-звезды. Проворачивается Колесо вокруг Стожара за одни сутки и делает оборот за год. Самое же медленное, ведомое только мудрецам вращение, длится около двадцати семи тысяч лет.</w:t>
      </w:r>
    </w:p>
    <w:p w:rsidR="00C16128" w:rsidRDefault="00C16128" w:rsidP="00C16128">
      <w:r>
        <w:t>И приводит это вращение к тому, что медленно сменяют друг друга зодиакальные созвездия, видимые в момент весеннего равноденствия на Севере. Это время именуют Сутками Сварога. Они делятся на двенадцать зодиакальных эпох, каждая из которых продолжается чуть более двух тысяч лет.</w:t>
      </w:r>
    </w:p>
    <w:p w:rsidR="00C16128" w:rsidRDefault="00C16128" w:rsidP="00C16128">
      <w:r>
        <w:t>Вычисляет длительность эпох и дней Сварога бог времени и звездочетов Числобог. Он же считает и наши дни, сказывая числа богам – быть ли Дню Сварожьему либо быть Ночи.</w:t>
      </w:r>
    </w:p>
    <w:p w:rsidR="00C16128" w:rsidRDefault="00C16128" w:rsidP="00C16128">
      <w:r>
        <w:t>Медленно вращается Колесо Сварога. Его движет сам громовержец Перун Сварожич. Числобог говорит ему числа, а люди молят Перуна, чтобы он не переставал следить за миропорядком и вращением звездных Колес, при этом приговаривая: «Ты, оживляющий явленное, не прекращай Колесо вращать!»</w:t>
      </w:r>
    </w:p>
    <w:p w:rsidR="00C16128" w:rsidRDefault="00C16128" w:rsidP="00C16128"/>
    <w:p w:rsidR="00C16128" w:rsidRDefault="00C16128" w:rsidP="00C16128">
      <w:pPr>
        <w:pStyle w:val="3"/>
      </w:pPr>
      <w:r>
        <w:t>Макошь</w:t>
      </w:r>
    </w:p>
    <w:p w:rsidR="00C16128" w:rsidRDefault="00C16128" w:rsidP="00C16128">
      <w:pPr>
        <w:jc w:val="left"/>
      </w:pPr>
    </w:p>
    <w:p w:rsidR="00C16128" w:rsidRDefault="00C16128" w:rsidP="00C16128">
      <w:r>
        <w:t>Великая богиня Макошь обладает тайной Прави и тайной Сварога. Ее велениям подчиняются и боги, и люди. Она также следит за соблюдением обычаев и обрядов. Милует и награждает она тех, кто крепко стоит за праведность и добро.</w:t>
      </w:r>
    </w:p>
    <w:p w:rsidR="00C16128" w:rsidRDefault="00C16128" w:rsidP="00C16128">
      <w:r>
        <w:t>Высоко в небесном чертоге она сидит с помощницами Долей и Недолей и прядет нити судеб. Она нити прядет, в клубок сматывает, но не простые нити, а волшебные. Из тех нитей сплетается наша жизнь – от завязки-рожденья и до последней развязки-смерти.</w:t>
      </w:r>
    </w:p>
    <w:p w:rsidR="00C16128" w:rsidRDefault="00C16128" w:rsidP="00C16128">
      <w:r>
        <w:t>Макошь – небесная Мать, небесный Закон, Правь, третий лик Бога. Первый лик – Отец, второй – Сын, третий – Мать. Ибо Мать – это и есть дух Бога, приводящий в движение Мир. Именно Мать дает жизнь Сыну. И это значит – Мир изменяется, после Отца является Сын, затем Сын сам становится Отцом и вновь рождает Сына.</w:t>
      </w:r>
    </w:p>
    <w:p w:rsidR="00C16128" w:rsidRDefault="00C16128" w:rsidP="00C16128">
      <w:r>
        <w:t>Макошь знает тайну судеб, тайну прежних жизней и новых воплощений. Она желает, чтобы человек следовал предначертанному пути, и дает свободу выбора между добром и злом. Где добро – там суть следование пути Прави, а зло есть отклонение от него. Тех, кто уходит в сторону, губит себя и свою душу, Макошь карает нещадно. Те снова воплощаются на земле, но уже не людьми.</w:t>
      </w:r>
    </w:p>
    <w:p w:rsidR="00C16128" w:rsidRDefault="00C16128" w:rsidP="00C16128">
      <w:r>
        <w:t xml:space="preserve">Макошь – женщина, и потому изменчива – может принести и радость, и горе. </w:t>
      </w:r>
      <w:r>
        <w:lastRenderedPageBreak/>
        <w:t>Милует и награждает она только сильных духом, борющихся за счастье. Она дает выход из самых безнадежных положений, если человек не отчаялся, идет из последних сил, не изменяя себе и мечте. И тогда Макошь посылает человеку богиню счастья и удачи – Сречу. Тогда человек открывает дверь, делает шаг, и Среча встречает его.</w:t>
      </w:r>
    </w:p>
    <w:p w:rsidR="00C16128" w:rsidRDefault="00C16128" w:rsidP="00C16128">
      <w:r>
        <w:t>Но если человек опустился, разуверился, предал мечту, устал и махнул на все рукой, его ждет горькое разочарование. Макошь отвернет свой лик, и отверженного поведут по жизни чудовищные старухи – Лихо Одноглазое, Кривая, Нелегкая, Неделя, Несреча. Они отправят туда, где уже причитают над могилами богини обрядов и погребальных костров Карна и Желя.</w:t>
      </w:r>
    </w:p>
    <w:p w:rsidR="00C16128" w:rsidRDefault="00C16128" w:rsidP="00C16128">
      <w:r>
        <w:t>От Макоши зависела и судьба, которая решает, какой жребий – кошь тебе выпадет. Позже ее образ постепенно вытеснился Параскевой Пятницей, принявшей на свои плечи многие дела, присущие древней языческой богине.</w:t>
      </w:r>
    </w:p>
    <w:p w:rsidR="00C16128" w:rsidRDefault="00C16128" w:rsidP="00C16128"/>
    <w:p w:rsidR="00C16128" w:rsidRDefault="00C16128" w:rsidP="00C16128">
      <w:pPr>
        <w:pStyle w:val="3"/>
      </w:pPr>
      <w:r>
        <w:t>Перун и Скипер-зверь</w:t>
      </w:r>
    </w:p>
    <w:p w:rsidR="00C16128" w:rsidRDefault="00C16128" w:rsidP="00C16128">
      <w:pPr>
        <w:jc w:val="left"/>
      </w:pPr>
    </w:p>
    <w:p w:rsidR="00C16128" w:rsidRDefault="00C16128" w:rsidP="00C16128">
      <w:r>
        <w:t>Славный бог Перун – властелин туч, стихий и всякого воинства. За буйный нрав и крепкий дух княжьи дружины избрали громовержца Перуна своим небесным предводителем. По преданию, Перуна родили Сварог и Матерь Сва. При первом же божественном появлении на свет загремели громы, зашаталась земля, обрушились горы и засверкали молнии.</w:t>
      </w:r>
    </w:p>
    <w:p w:rsidR="00C16128" w:rsidRDefault="00C16128" w:rsidP="00C16128">
      <w:r>
        <w:t>Когда Перун был еще младенцем, на землю Русскую пришел Скипер-зверь. Неистовый и злобный по природе, он спрятал Перуна в глубокий погреб и унес его сестер Живу, Марену и Лелю. Триста лет просидел Перун в подземелье. Но затем забила крылами птица Матерь Сва и позвала Сварожичей. Собрались братья, обернулись в волшебных птиц. Велес обратился в птицу Сирина, Хорс – в Алконоста, Стрибог – в птицу Стратим. И пошли они искать Перуна.</w:t>
      </w:r>
    </w:p>
    <w:p w:rsidR="00C16128" w:rsidRDefault="00C16128" w:rsidP="00C16128">
      <w:r>
        <w:t>Едва Скипер-зверь увидел братьев, тотчас пустился наутек. С помощью Бури-коня Сварожичи нашли подземелье, где Перун спал мертвым сном. Чтобы его разбудить, нужна была живая вода Сурья. И тогда Сварожичи попросили волшебную птицу Гамаюн:</w:t>
      </w:r>
    </w:p>
    <w:p w:rsidR="00C16128" w:rsidRDefault="00C16128" w:rsidP="00C16128">
      <w:r>
        <w:t>– Ты слетай, Гамаюн, ко Рипейским горам за Восточное море широкое. В тех горных кряжах Рипейских на горе на той Березани ты отыщешь колодец с Сурьей, что обвит дурманящим хмелем. Принеси из колодца живой воды!</w:t>
      </w:r>
    </w:p>
    <w:p w:rsidR="00C16128" w:rsidRDefault="00C16128" w:rsidP="00C16128">
      <w:r>
        <w:t>Гамаюн принесла живой воды, и Сварожичи обмыли ею Перуна, а затем напоили его медовой Сурьей. Поднялся Перун, расправил плечи. Обогрело его красно солнышко, дождь размочил его сахарные уста. Усмехнулся Перун, расправил золотые усы, пышущие жаром, тряхнул серебряной бородой, золотыми кудрями и сказал Сварожичам:</w:t>
      </w:r>
    </w:p>
    <w:p w:rsidR="00C16128" w:rsidRDefault="00C16128" w:rsidP="00C16128">
      <w:r>
        <w:t>– Отправляюсь я теперь к Скиперу-зверю, отплачу ему за дружбу прежнюю.</w:t>
      </w:r>
    </w:p>
    <w:p w:rsidR="00C16128" w:rsidRDefault="00C16128" w:rsidP="00C16128">
      <w:r>
        <w:t>Попросил Перун у Лады-матушки благословения и отправился в Темное царство. Непросто было туда попасть, ибо на пути стояли грозные заставы. Подъехал Перун к первой из них. Путь ему преградили дремучие непролазные леса, где коренье с кореньем свились да сплелись колючка с колючкой.</w:t>
      </w:r>
    </w:p>
    <w:p w:rsidR="00C16128" w:rsidRDefault="00C16128" w:rsidP="00C16128">
      <w:r>
        <w:t>Но Перун пригрозил, что разломает леса в мелкие щепки, и сразу леса расступились. После путь преградили быстрые реки, там волна с волною сходились, с берегов крутых камни сыпались – ни пройти ни проехать! Но Перун приказал рекам расступиться, и они расступились. Затем путник наехал на толкучие горы, но и горам он приказал раздвинуться.</w:t>
      </w:r>
    </w:p>
    <w:p w:rsidR="00C16128" w:rsidRDefault="00C16128" w:rsidP="00C16128">
      <w:r>
        <w:t>А вскоре явилось новое препятствие – птица Магур. Она сидела на двенадцати дубах, а в когтях держала чудо-юдо рыбу кита. Она рычала по-звериному, свистела по-змеиному – все травы-муравы заплетались, лазоревы цветы осыпались, а темные леса к земле приклонялись. Однако не испугался Перун птицу Магур, снял с плеча лук, пустил стрелу и угодил птице в правое крыло. Тотчас птица выпала из гнезда и убралась с дороги.</w:t>
      </w:r>
    </w:p>
    <w:p w:rsidR="00C16128" w:rsidRDefault="00C16128" w:rsidP="00C16128">
      <w:r>
        <w:t xml:space="preserve">Поехал Перун дальше и наехал на чудовищных змей. Они палили Перуна огнем, из </w:t>
      </w:r>
      <w:r>
        <w:lastRenderedPageBreak/>
        <w:t>ушей у них валил дым столбом. Пасли тех змей три сестры Перуна – Жива, Марена и Леля, когда-то похищенные Скипер-зверем и превращенные в чудовищ. Перун приказал сестрам идти к Рипейским горам и окунуться в молочную реку, дабы очиститься от скверны, а сам направился ко дворцу Скипера. Подъехал к его палатам: стены из костей людских, вокруг палат стоит плетень с черепами. Скипер встретил его надменной речью:</w:t>
      </w:r>
    </w:p>
    <w:p w:rsidR="00C16128" w:rsidRDefault="00C16128" w:rsidP="00C16128">
      <w:r>
        <w:t>– Я всей подвселенной царь! Как дойду до столба небесного, ухвачу колечко булатное, поверну всю землю на синее небо и смешаю всех земных с небесными!</w:t>
      </w:r>
    </w:p>
    <w:p w:rsidR="00C16128" w:rsidRDefault="00C16128" w:rsidP="00C16128">
      <w:r>
        <w:t>Но Перун не устрашился Скипера-зверя, наехал на него и стал колоть копьем. Удивился Скипер-зверь, выпучил на Перуна глазищи:</w:t>
      </w:r>
    </w:p>
    <w:p w:rsidR="00C16128" w:rsidRDefault="00C16128" w:rsidP="00C16128">
      <w:r>
        <w:t>– Это что за чудо чудное? Ты витязь или небесный бог? Мне смерть на роду писана только от Перуна Сварожича, да тот Перун – во земле сырой!</w:t>
      </w:r>
    </w:p>
    <w:p w:rsidR="00C16128" w:rsidRDefault="00C16128" w:rsidP="00C16128">
      <w:r>
        <w:t>А Перун ответил ему:</w:t>
      </w:r>
    </w:p>
    <w:p w:rsidR="00C16128" w:rsidRDefault="00C16128" w:rsidP="00C16128">
      <w:r>
        <w:t>– Я и есть твоя смерть скорая!</w:t>
      </w:r>
    </w:p>
    <w:p w:rsidR="00C16128" w:rsidRDefault="00C16128" w:rsidP="00C16128">
      <w:r>
        <w:t>Стали сражаться. Одолел Перун Скипер-зверя, поднял его высоко, а затем уронил на матушку-землю. Расступилась земля и поглотила Скипера. А ущелье то Перун завалил Кавказскими горами.</w:t>
      </w:r>
    </w:p>
    <w:p w:rsidR="00C16128" w:rsidRDefault="00C16128" w:rsidP="00C16128"/>
    <w:p w:rsidR="00C16128" w:rsidRDefault="00C16128" w:rsidP="00C16128">
      <w:pPr>
        <w:pStyle w:val="3"/>
      </w:pPr>
      <w:r>
        <w:t>Богиня Дива-Додола</w:t>
      </w:r>
    </w:p>
    <w:p w:rsidR="00C16128" w:rsidRDefault="00C16128" w:rsidP="00C16128">
      <w:pPr>
        <w:jc w:val="left"/>
      </w:pPr>
    </w:p>
    <w:p w:rsidR="00C16128" w:rsidRDefault="00C16128" w:rsidP="00C16128">
      <w:r>
        <w:t>Пошел Перун дальше и встретил в Ирийском саду Диву-Додолу, дочь бога ночного неба Дыя и богини луны Дивии. Хороша была Дива, но столь же и неприступна. Когда Перун предложил ей руку и сердце, она убежала. И все же Перун решил: свадьбе непременно быть! Он отправился к батюшке несговорчивой невесты, чтобы подарками задобрить старика и таки добиться своего.</w:t>
      </w:r>
    </w:p>
    <w:p w:rsidR="00C16128" w:rsidRDefault="00C16128" w:rsidP="00C16128">
      <w:r>
        <w:t>Пока Перун был у Дыя, Диву приметил Черноморский Змей, которого Дива уже давно привлекала. Сел Змей в золотую колесницу, запряженную восемью вороными конями, и пошел свататься.</w:t>
      </w:r>
    </w:p>
    <w:p w:rsidR="00C16128" w:rsidRDefault="00C16128" w:rsidP="00C16128">
      <w:r>
        <w:t>Но и с ним Дива была непреклонна:</w:t>
      </w:r>
    </w:p>
    <w:p w:rsidR="00C16128" w:rsidRDefault="00C16128" w:rsidP="00C16128">
      <w:r>
        <w:t>– Я бы рада была по морю гулять, да только я по небу гуляю, громом в тучах гремучих играю!</w:t>
      </w:r>
    </w:p>
    <w:p w:rsidR="00C16128" w:rsidRDefault="00C16128" w:rsidP="00C16128">
      <w:r>
        <w:t>Разобиделся Черноморец, тьмою надвинулся на Ирийский сад, обернувшись Трехглавым Змеем. Из одной пасти его сыпали искры, из другой – ледяной ветер, а третья кричала на весь мир:</w:t>
      </w:r>
    </w:p>
    <w:p w:rsidR="00C16128" w:rsidRDefault="00C16128" w:rsidP="00C16128">
      <w:r>
        <w:t>– Отдайте за меня Диву-Додолу!</w:t>
      </w:r>
    </w:p>
    <w:p w:rsidR="00C16128" w:rsidRDefault="00C16128" w:rsidP="00C16128">
      <w:r>
        <w:t>На крик чудища прилетели Дый и Перун. Обернувшись орлами, они стали метать в Черноморского Змея молнии. На такое торжище сбежались все Сварожичи, а с ними и небесная рать. Углядев силу, Черноморский Змей сразу присмирел и убрался восвояси, нырнув на самое дно Черного моря.</w:t>
      </w:r>
    </w:p>
    <w:p w:rsidR="00C16128" w:rsidRDefault="00C16128" w:rsidP="00C16128">
      <w:r>
        <w:t>Начали играть свадьбу, но тут случилось новое приключение. Разглядев, как прекрасна Дива, в нее влюбился сын Рода Велес. И стал он подговаривать Диву сбежать с ним. Но Дива была непреклонна.</w:t>
      </w:r>
    </w:p>
    <w:p w:rsidR="00C16128" w:rsidRDefault="00C16128" w:rsidP="00C16128">
      <w:r>
        <w:t>– Не гневи Рода! – сказала она решительно.</w:t>
      </w:r>
    </w:p>
    <w:p w:rsidR="00C16128" w:rsidRDefault="00C16128" w:rsidP="00C16128">
      <w:r>
        <w:t>И тогда за первыми ударами грома стал лить дождь на страждущую землю. Это в сполохах зарниц загремела-загудела свадьба Перуна и Дивы Перуницы.</w:t>
      </w:r>
    </w:p>
    <w:p w:rsidR="00C16128" w:rsidRDefault="00C16128" w:rsidP="00C16128"/>
    <w:p w:rsidR="00C16128" w:rsidRDefault="00C16128" w:rsidP="00C16128">
      <w:pPr>
        <w:pStyle w:val="3"/>
      </w:pPr>
      <w:r>
        <w:t>Своенравная Девана</w:t>
      </w:r>
    </w:p>
    <w:p w:rsidR="00C16128" w:rsidRDefault="00C16128" w:rsidP="00C16128">
      <w:pPr>
        <w:jc w:val="left"/>
      </w:pPr>
    </w:p>
    <w:p w:rsidR="00C16128" w:rsidRDefault="00C16128" w:rsidP="00C16128">
      <w:r>
        <w:t>Вскоре у Перуна и Дивы-Додолы родилась дочь Девана. Гордым характером и красой Девана пошла в матушку Диву, а мощью – в батюшку Перуна. Обучилась она разным премудростям: оборачиваться зверем лесным, рыбой плавать в реках и морях, а в небесах летать грозной птицей Магур. И стала Девана великой охотницей, ибо умела завораживать зверей, птиц и рыб.</w:t>
      </w:r>
    </w:p>
    <w:p w:rsidR="00C16128" w:rsidRDefault="00C16128" w:rsidP="00C16128">
      <w:r>
        <w:lastRenderedPageBreak/>
        <w:t>Ехала как-то Девана чистым полем. Одной рукой метала в поднебесье копье, а другой рукой – булаву. Затем ловко подхватывала их за сотни верст от того места, где подбрасывала. Впереди Деваны бежали два волка, на правом ее плече сидел сокол, на левом – белый кречет. Вслед за Деваной ехал Велес. Он кричал ей по-звериному, свистел по-соловьиному, но охотница не откликалась на зов.</w:t>
      </w:r>
    </w:p>
    <w:p w:rsidR="00C16128" w:rsidRDefault="00C16128" w:rsidP="00C16128">
      <w:r>
        <w:t>– Да, Деванушка не мне чета! – сокрушался Велес.</w:t>
      </w:r>
    </w:p>
    <w:p w:rsidR="00C16128" w:rsidRDefault="00C16128" w:rsidP="00C16128">
      <w:r>
        <w:t>В другой раз встретил Девану Даждьбог, заехал к ней с белого лица, спешился, раскланялся и вежливо спросил:</w:t>
      </w:r>
    </w:p>
    <w:p w:rsidR="00C16128" w:rsidRDefault="00C16128" w:rsidP="00C16128">
      <w:r>
        <w:t>– Ты куда, Деванушка, держишь путь?</w:t>
      </w:r>
    </w:p>
    <w:p w:rsidR="00C16128" w:rsidRDefault="00C16128" w:rsidP="00C16128">
      <w:r>
        <w:t>– Да вот еду я в светлый Ирий. Хочу съесть яблочки волшебные и на трон Сварога усесться!</w:t>
      </w:r>
    </w:p>
    <w:p w:rsidR="00C16128" w:rsidRDefault="00C16128" w:rsidP="00C16128">
      <w:r>
        <w:t>Вскочил Даждьбог на коня и молнией метнулся в Сварогу. Примчался в Ирийский сад и сразу к Перуну: так и так, что-то расшалилась дочка твоя, играет в ней Дыева кровь.</w:t>
      </w:r>
    </w:p>
    <w:p w:rsidR="00C16128" w:rsidRDefault="00C16128" w:rsidP="00C16128">
      <w:r>
        <w:t>Разыгралось сердце Перуново. Поехал он навстречу дочке. Рыкнул по-звериному – и разбежались волки, бежавшие перед Деваной. Свистнул по-соловьиному – и улетели сокол и кречет. Поначалу хотел Перун дочку словами урезонить, но Девана и слышать ничего не хотела.</w:t>
      </w:r>
    </w:p>
    <w:p w:rsidR="00C16128" w:rsidRDefault="00C16128" w:rsidP="00C16128">
      <w:r>
        <w:t>И тогда съехались Перун и Девана в чистом поле. Бились копьями и палицами, секлись мечами. Но поломались у них и копья, и мечи, и палицы. Обернулась Девана львицей, а Перун – львом, и поборол лев соперницу.</w:t>
      </w:r>
    </w:p>
    <w:p w:rsidR="00C16128" w:rsidRDefault="00C16128" w:rsidP="00C16128">
      <w:r>
        <w:t>Тогда Девана обернулась птицей Магур, а Перун – орлом. И вновь поборол орел птицу Магур.</w:t>
      </w:r>
    </w:p>
    <w:p w:rsidR="00C16128" w:rsidRDefault="00C16128" w:rsidP="00C16128">
      <w:r>
        <w:t>Тогда Девана обернулась белорыбицей. Призвал Перун на помощь богиню судьбы Макошь, и та вместе с Долей и Недолей связали частый невод, которым и поймали Девану. Тут дева судьбе и Перуну покорилась.</w:t>
      </w:r>
    </w:p>
    <w:p w:rsidR="00C16128" w:rsidRDefault="00C16128" w:rsidP="00C16128"/>
    <w:p w:rsidR="00C16128" w:rsidRDefault="00C16128" w:rsidP="00C16128">
      <w:pPr>
        <w:pStyle w:val="3"/>
      </w:pPr>
      <w:r>
        <w:t>Велес</w:t>
      </w:r>
    </w:p>
    <w:p w:rsidR="00C16128" w:rsidRDefault="00C16128" w:rsidP="00C16128">
      <w:pPr>
        <w:jc w:val="left"/>
      </w:pPr>
    </w:p>
    <w:p w:rsidR="00C16128" w:rsidRDefault="00C16128" w:rsidP="00C16128">
      <w:r>
        <w:t>Велес был рожден небесной коровой Земун от бога Рода и явился в мир раньше Вышня. Позже, когда Велес пришел к людям, он воплотился как сын Сварога и Матери Сва, призванный готовить мир и людей к приходу Вышня.</w:t>
      </w:r>
    </w:p>
    <w:p w:rsidR="00C16128" w:rsidRDefault="00C16128" w:rsidP="00C16128">
      <w:r>
        <w:t>Сразу после рождения младенца похитил бог Пан, сын Вия – царя подземного мира. Он поднял его люльку и понес над океаном. Но тут Велес стал расти и тяжелеть. Пан не удержал дитя и уронил вместе с люлькой. Приплыла она затем к берегам большого острова, который в память о том событии назвали Тавридой («тавр» значит «бык»). Здесь юный Велес сразился с коршуном и спас царевну Лебедь, которую звали Азовушкой.</w:t>
      </w:r>
    </w:p>
    <w:p w:rsidR="00C16128" w:rsidRDefault="00C16128" w:rsidP="00C16128">
      <w:r>
        <w:t>Велес и Азовушка полюбили друг друга и вскоре сыграли свадьбу. Стали они жить вместе, а волшебной обителью избрали остров Буян в Азовском и Черном море. На том острове стоял дворец, перед дворцом возвышались волшебные дуб и ель.</w:t>
      </w:r>
    </w:p>
    <w:p w:rsidR="00C16128" w:rsidRDefault="00C16128" w:rsidP="00C16128">
      <w:r>
        <w:t>Когда Дый обложил людей тяжкой данью, они перестали давать ему жертвы и за это были жестоко наказаны. Тогда люди обратились за помощью к Велесу. Сын Сварога откликнулся и одолел Дыя, разрушив его небесный дворец, сложенный из орлиных крыльев. После этого Велес сбросил Дыя с неба в обитель смертоносного царя Вия, владевшего губительным взглядом.</w:t>
      </w:r>
    </w:p>
    <w:p w:rsidR="00C16128" w:rsidRDefault="00C16128" w:rsidP="00C16128">
      <w:r>
        <w:t>Однажды Велес обратился к Сварогу с просьбой сковать ему плуг и под стать ему железного коня. Сварог просьбу выполнил. И стал Велес обучать людей землепашеству, учил сеять и жать, варить пшеничное пиво. Еще Велес наставлял, как правильно делать жертвоприношения, как понимать звездную мудрость и грамоту и пользоваться календарем.</w:t>
      </w:r>
    </w:p>
    <w:p w:rsidR="00C16128" w:rsidRDefault="00C16128" w:rsidP="00C16128">
      <w:r>
        <w:t>Он же разделил людей на сословия и дал первые законы. А кто не хотел учиться и работать, тех Велес наказывал: встретит лентяя, ухватит за руку или за ногу, и хорошо, если только прочь отшвырнет, а то может и строже наказать.</w:t>
      </w:r>
    </w:p>
    <w:p w:rsidR="00C16128" w:rsidRDefault="00C16128" w:rsidP="00C16128">
      <w:r>
        <w:lastRenderedPageBreak/>
        <w:t>Как-то собрал Велес воинов и явился на пир-братчину в ближайшее село. Стала дружина пить-гулять, а затем захотела состязаться силою. Сначала в шутку, а как разошлись, устроили настоящее побоище. Думал Велес разнять дерущихся, да тут какой-то мужик зашел с носка да и оплел Велеса по уху. Ох он и рассердился! Созвал свою дружинушку – лошаков и прочих лесных жителей – и пошел бить всех, кто под руку попадется.</w:t>
      </w:r>
    </w:p>
    <w:p w:rsidR="00C16128" w:rsidRDefault="00C16128" w:rsidP="00C16128">
      <w:r>
        <w:t>Мужики побежали к Амелфе просить защиты, и та послала утихомирить Велеса младшую свою дочку – Алтынку. Прибежала Алтынушка к Велесу и потащила его к матушке родной на суд, а та заперла сынка в погреб. Вот так братчики остались без предводителя.</w:t>
      </w:r>
    </w:p>
    <w:p w:rsidR="00C16128" w:rsidRDefault="00C16128" w:rsidP="00C16128">
      <w:r>
        <w:t>Увидела такое Алтынка и решила выпустить Велеса из погреба. Выскочил Велес на широкий двор, вырвал с корнями столетний вяз и побежал на помощь дружине. Стал он широко помахивать своим вязом, и покорились ему люди. Приносили Велесу золото и серебро да с приговорками:</w:t>
      </w:r>
    </w:p>
    <w:p w:rsidR="00C16128" w:rsidRDefault="00C16128" w:rsidP="00C16128">
      <w:pPr>
        <w:jc w:val="left"/>
      </w:pPr>
    </w:p>
    <w:p w:rsidR="00C16128" w:rsidRDefault="00C16128" w:rsidP="00C16128">
      <w:pPr>
        <w:pStyle w:val="Stanza"/>
        <w:ind w:firstLine="567"/>
      </w:pPr>
      <w:r>
        <w:t>А мы рады подарочки жертвовать</w:t>
      </w:r>
    </w:p>
    <w:p w:rsidR="00C16128" w:rsidRDefault="00C16128" w:rsidP="00C16128">
      <w:pPr>
        <w:pStyle w:val="Stanza"/>
        <w:ind w:firstLine="567"/>
      </w:pPr>
      <w:r>
        <w:t>Да во всякий год во Велесов день!</w:t>
      </w:r>
    </w:p>
    <w:p w:rsidR="00C16128" w:rsidRDefault="00C16128" w:rsidP="00C16128">
      <w:pPr>
        <w:pStyle w:val="Stanza"/>
        <w:ind w:firstLine="567"/>
      </w:pPr>
      <w:r>
        <w:t>Будем мы носить хлеб от хлебников,</w:t>
      </w:r>
    </w:p>
    <w:p w:rsidR="00C16128" w:rsidRDefault="00C16128" w:rsidP="00C16128">
      <w:pPr>
        <w:pStyle w:val="Stanza"/>
        <w:ind w:firstLine="567"/>
      </w:pPr>
      <w:r>
        <w:t>А с калачников – по калачику,</w:t>
      </w:r>
    </w:p>
    <w:p w:rsidR="00C16128" w:rsidRDefault="00C16128" w:rsidP="00C16128">
      <w:pPr>
        <w:pStyle w:val="Stanza"/>
        <w:ind w:firstLine="567"/>
      </w:pPr>
      <w:r>
        <w:t>С молодиц дадим подвенечное,</w:t>
      </w:r>
    </w:p>
    <w:p w:rsidR="00C16128" w:rsidRDefault="00C16128" w:rsidP="00C16128">
      <w:pPr>
        <w:pStyle w:val="Stanza"/>
        <w:ind w:firstLine="567"/>
      </w:pPr>
      <w:r>
        <w:t>А с девиц молодых – подвалешное,</w:t>
      </w:r>
    </w:p>
    <w:p w:rsidR="00C16128" w:rsidRDefault="00C16128" w:rsidP="00C16128">
      <w:pPr>
        <w:pStyle w:val="Stanza"/>
        <w:ind w:firstLine="567"/>
      </w:pPr>
      <w:r>
        <w:t>Принесем дары от ремесленных.</w:t>
      </w:r>
    </w:p>
    <w:p w:rsidR="00C16128" w:rsidRDefault="00C16128" w:rsidP="00C16128">
      <w:pPr>
        <w:pStyle w:val="Stanza"/>
        <w:ind w:firstLine="567"/>
      </w:pPr>
      <w:r>
        <w:t>Принимай-ка, Велес, подарочки!</w:t>
      </w:r>
    </w:p>
    <w:p w:rsidR="00C16128" w:rsidRDefault="00C16128" w:rsidP="00C16128">
      <w:pPr>
        <w:pStyle w:val="Stanza"/>
        <w:ind w:firstLine="567"/>
      </w:pPr>
    </w:p>
    <w:p w:rsidR="00C16128" w:rsidRDefault="00C16128" w:rsidP="00C16128">
      <w:r>
        <w:t>После такого славословия Велес пошел с мужиками на мировую, выпил с ними круговую чару и принял подношения. Так установилось на Руси почитание бога Велеса.</w:t>
      </w:r>
    </w:p>
    <w:p w:rsidR="00C16128" w:rsidRDefault="00C16128" w:rsidP="00C16128">
      <w:r>
        <w:t>Крышень и Рада</w:t>
      </w:r>
    </w:p>
    <w:p w:rsidR="00C16128" w:rsidRDefault="00C16128" w:rsidP="00C16128">
      <w:r>
        <w:t>Pада – дочь владычицы моря и бога солнца, жила на солнечном острове. К ней настойчиво сватался Тритон, сын морского царя, но Рада не хотела выходить за него замуж и все думала, как отвадить назойливого ухажера. На помощь пришел рак-отшельник. Он дал Раде траву-отсушку, которую Тритон не переносил, и вскоре горе-жених убрался восвояси.</w:t>
      </w:r>
    </w:p>
    <w:p w:rsidR="00C16128" w:rsidRDefault="00C16128" w:rsidP="00C16128">
      <w:r>
        <w:t>Рада была так прекрасна, что поговаривали, будто она пригожее самого ясна солнышка. Узнав об этом, бог солнца Ра устроил состязание со своей дочерью: кто сияет ярче? После состязания все решили, что на небе ярче всех сияет солнце, а на земле – обворожительная Рада.</w:t>
      </w:r>
    </w:p>
    <w:p w:rsidR="00C16128" w:rsidRDefault="00C16128" w:rsidP="00C16128">
      <w:r>
        <w:t>О красоте солнечной невесты узнал и Крышень – сын Вышня и Златы Майи. Недолго думая, он снарядил летучий корабль и полетел на остров солнца.</w:t>
      </w:r>
    </w:p>
    <w:p w:rsidR="00C16128" w:rsidRDefault="00C16128" w:rsidP="00C16128">
      <w:r>
        <w:t>Прилетев, он явился к богу и стал просить отдать ему в жены прекрасную Раду. Бог Ра согласился, но поставил условие: Крышень должен пройти три испытания.</w:t>
      </w:r>
    </w:p>
    <w:p w:rsidR="00C16128" w:rsidRDefault="00C16128" w:rsidP="00C16128">
      <w:r>
        <w:t>Испытание первое состояло в том, что Крышень должен был показать богатырский скок – долететь верхом на коне до Рады, когда она будет сидеть в высокой башне, которая упирается в небо. Долетев до окошка, надо было снять с ее пальца кольцо и поцеловать Раду в алые губы. С этим испытанием Крышень справился легко – до самого неба взлетел его крылатый белогривый конь.</w:t>
      </w:r>
    </w:p>
    <w:p w:rsidR="00C16128" w:rsidRDefault="00C16128" w:rsidP="00C16128">
      <w:r>
        <w:t>Чтобы пройти второе испытание, Крышень должен был за один день укротить златорогого тура, запрячь его в плуг, вспахать поле, засеять рожь, вырастить и собрать урожай, сварить пиво и угостить гостей. И это испытание Крышень прошел без особого труда.</w:t>
      </w:r>
    </w:p>
    <w:p w:rsidR="00C16128" w:rsidRDefault="00C16128" w:rsidP="00C16128">
      <w:r>
        <w:t>По третьему испытанию Крышень должен был найти ключ, потерянный будущей невестой в чистом поле.</w:t>
      </w:r>
    </w:p>
    <w:p w:rsidR="00C16128" w:rsidRDefault="00C16128" w:rsidP="00C16128">
      <w:r>
        <w:t xml:space="preserve">Только этим ключом можно было открыть замо΄к, запирающий косу Рады, и ту косу </w:t>
      </w:r>
      <w:r>
        <w:lastRenderedPageBreak/>
        <w:t>надо было непременно расплести. (Расплетание косы означало замужество.)</w:t>
      </w:r>
    </w:p>
    <w:p w:rsidR="00C16128" w:rsidRDefault="00C16128" w:rsidP="00C16128">
      <w:r>
        <w:t>Нашел Крышень и ключ, оказавшийся первоцветом, и замок. Тогда и пришел черед свадьбы с принятием золотых венцов. На торжестве гости славили молодых:</w:t>
      </w:r>
    </w:p>
    <w:p w:rsidR="00C16128" w:rsidRDefault="00C16128" w:rsidP="00C16128">
      <w:pPr>
        <w:jc w:val="left"/>
      </w:pPr>
    </w:p>
    <w:p w:rsidR="00C16128" w:rsidRDefault="00C16128" w:rsidP="00C16128">
      <w:pPr>
        <w:pStyle w:val="Stanza"/>
        <w:ind w:firstLine="567"/>
      </w:pPr>
      <w:r>
        <w:t>Из цветов первоцвета сплетен венок</w:t>
      </w:r>
    </w:p>
    <w:p w:rsidR="00C16128" w:rsidRDefault="00C16128" w:rsidP="00C16128">
      <w:pPr>
        <w:pStyle w:val="Stanza"/>
        <w:ind w:firstLine="567"/>
      </w:pPr>
      <w:r>
        <w:t>На головушке милой Рады,</w:t>
      </w:r>
    </w:p>
    <w:p w:rsidR="00C16128" w:rsidRDefault="00C16128" w:rsidP="00C16128">
      <w:pPr>
        <w:pStyle w:val="Stanza"/>
        <w:ind w:firstLine="567"/>
      </w:pPr>
      <w:r>
        <w:t>А на Крышне – венок из лилий.</w:t>
      </w:r>
    </w:p>
    <w:p w:rsidR="00C16128" w:rsidRDefault="00C16128" w:rsidP="00C16128">
      <w:pPr>
        <w:pStyle w:val="Stanza"/>
        <w:ind w:firstLine="567"/>
      </w:pPr>
      <w:r>
        <w:t>Выходили Рада и Крышень</w:t>
      </w:r>
    </w:p>
    <w:p w:rsidR="00C16128" w:rsidRDefault="00C16128" w:rsidP="00C16128">
      <w:pPr>
        <w:pStyle w:val="Stanza"/>
        <w:ind w:firstLine="567"/>
      </w:pPr>
      <w:r>
        <w:t>На крутой морской бережок,</w:t>
      </w:r>
    </w:p>
    <w:p w:rsidR="00C16128" w:rsidRDefault="00C16128" w:rsidP="00C16128">
      <w:pPr>
        <w:pStyle w:val="Stanza"/>
        <w:ind w:firstLine="567"/>
      </w:pPr>
      <w:r>
        <w:t>Озаряли все поднебесье,</w:t>
      </w:r>
    </w:p>
    <w:p w:rsidR="00C16128" w:rsidRDefault="00C16128" w:rsidP="00C16128">
      <w:pPr>
        <w:pStyle w:val="Stanza"/>
        <w:ind w:firstLine="567"/>
      </w:pPr>
      <w:r>
        <w:t>Словно радуга вместе с солнцем.</w:t>
      </w:r>
    </w:p>
    <w:p w:rsidR="00C16128" w:rsidRDefault="00C16128" w:rsidP="00C16128">
      <w:pPr>
        <w:pStyle w:val="Stanza"/>
        <w:ind w:firstLine="567"/>
      </w:pPr>
    </w:p>
    <w:p w:rsidR="00C16128" w:rsidRDefault="00C16128" w:rsidP="00C16128">
      <w:pPr>
        <w:pStyle w:val="Stanza"/>
        <w:ind w:firstLine="567"/>
      </w:pPr>
    </w:p>
    <w:p w:rsidR="00C16128" w:rsidRDefault="00C16128" w:rsidP="00C16128">
      <w:pPr>
        <w:pStyle w:val="3"/>
      </w:pPr>
      <w:r>
        <w:t>Купала и Кострома</w:t>
      </w:r>
    </w:p>
    <w:p w:rsidR="00C16128" w:rsidRDefault="00C16128" w:rsidP="00C16128">
      <w:pPr>
        <w:jc w:val="left"/>
      </w:pPr>
    </w:p>
    <w:p w:rsidR="00C16128" w:rsidRDefault="00C16128" w:rsidP="00C16128">
      <w:r>
        <w:t>Бог луны и огня, бог огненных жертвоприношений и домашнего очага Семаргл Сварожич ночью стоял в небесах на страже с огненным мечом и не пускал в мир зло. Он так отвечал богине ночи Купальнице, которая звала его к Ра-реке на Русалии – любовные игры:</w:t>
      </w:r>
    </w:p>
    <w:p w:rsidR="00C16128" w:rsidRDefault="00C16128" w:rsidP="00C16128">
      <w:pPr>
        <w:jc w:val="left"/>
      </w:pPr>
    </w:p>
    <w:p w:rsidR="00C16128" w:rsidRDefault="00C16128" w:rsidP="00C16128">
      <w:pPr>
        <w:pStyle w:val="Stanza"/>
        <w:ind w:firstLine="567"/>
      </w:pPr>
      <w:r>
        <w:t>Мне всю ночь до рассвета надо не спать,</w:t>
      </w:r>
    </w:p>
    <w:p w:rsidR="00C16128" w:rsidRDefault="00C16128" w:rsidP="00C16128">
      <w:pPr>
        <w:pStyle w:val="Stanza"/>
        <w:ind w:firstLine="567"/>
      </w:pPr>
      <w:r>
        <w:t>В небесах мне на страже надо стоять,</w:t>
      </w:r>
    </w:p>
    <w:p w:rsidR="00C16128" w:rsidRDefault="00C16128" w:rsidP="00C16128">
      <w:pPr>
        <w:pStyle w:val="Stanza"/>
        <w:ind w:firstLine="567"/>
      </w:pPr>
      <w:r>
        <w:t>Чтобы Черный Змей не приполз из тьмы,</w:t>
      </w:r>
    </w:p>
    <w:p w:rsidR="00C16128" w:rsidRDefault="00C16128" w:rsidP="00C16128">
      <w:pPr>
        <w:pStyle w:val="Stanza"/>
        <w:ind w:firstLine="567"/>
      </w:pPr>
      <w:r>
        <w:t>Жито в поле широком бы не потоптал,</w:t>
      </w:r>
    </w:p>
    <w:p w:rsidR="00C16128" w:rsidRDefault="00C16128" w:rsidP="00C16128">
      <w:pPr>
        <w:pStyle w:val="Stanza"/>
        <w:ind w:firstLine="567"/>
      </w:pPr>
      <w:r>
        <w:t>Молоко у коров бы не отобрал,</w:t>
      </w:r>
    </w:p>
    <w:p w:rsidR="00C16128" w:rsidRDefault="00C16128" w:rsidP="00C16128">
      <w:pPr>
        <w:pStyle w:val="Stanza"/>
        <w:ind w:firstLine="567"/>
      </w:pPr>
      <w:r>
        <w:t>А у матушек – малых детушек.</w:t>
      </w:r>
    </w:p>
    <w:p w:rsidR="00C16128" w:rsidRDefault="00C16128" w:rsidP="00C16128">
      <w:pPr>
        <w:pStyle w:val="Stanza"/>
        <w:ind w:firstLine="567"/>
      </w:pPr>
    </w:p>
    <w:p w:rsidR="00C16128" w:rsidRDefault="00C16128" w:rsidP="00C16128">
      <w:r>
        <w:t>Лишь раз в году, в день осеннего равноденствия, он сходит со своего поста, откликаясь на зов Купальницы. И тогда ночь становится длиннее дня и в мир черным облачком проникает зло.</w:t>
      </w:r>
    </w:p>
    <w:p w:rsidR="00C16128" w:rsidRDefault="00C16128" w:rsidP="00C16128">
      <w:r>
        <w:t>А в день летнего солнцестояния, через девять месяцев, у Семаргла и Купальницы родились дети – Кострома и Купала. В этот день начинались Купальские праздники. По преданию, в день Купалы к Ра-реке прилетает птица смерти – Сирин. Она поет чудесные песни. Но кто слушает птицу – забывает обо всем на свете и следует за Сирином в царство Нави.</w:t>
      </w:r>
    </w:p>
    <w:p w:rsidR="00C16128" w:rsidRDefault="00C16128" w:rsidP="00C16128">
      <w:r>
        <w:t>Не послушались Купала и Кострома предостережений своей матери Купальницы, тайком от нее побежали в чисто полюшко послушать птицу Сирина, и от того приключилось несчастье. Судьба разлучила брата и сестру. Младенца Купалу по велению повелителя тьмы гуси-лебеди и птица Сирин унесли за тридевять земель.</w:t>
      </w:r>
    </w:p>
    <w:p w:rsidR="00C16128" w:rsidRDefault="00C16128" w:rsidP="00C16128">
      <w:r>
        <w:t>Прошло много лет. И вот Кострома, гуляя по берегу реки, сплела венок. Она хвалилась, что ветру не сорвать с ее головы венок. По поверью, это означало, что она не выйдет замуж. За похвальбу боги ее наказали. Ветер сорвал венок и унес на воду, там его подобрал Купала, проплывавший мимо в лодке.</w:t>
      </w:r>
    </w:p>
    <w:p w:rsidR="00C16128" w:rsidRDefault="00C16128" w:rsidP="00C16128">
      <w:r>
        <w:t>Кострома не узнала родного брата, и по обычаю им следовало пожениться. Была сыграна свадьба, и только после торжества молодые узнали о том, что они брат и сестра. Убоявшись кары небесной, решили они больше не жить на белом свете, пошли к реке и утопились. Так Кострома стала мавкой. Но боги сжалились над несчастными влюбленными, превратив Купалу и Кострому в цветок Купала-да-Мавка (Иван-да-Марья). А люди с тех пор приговаривают:</w:t>
      </w:r>
    </w:p>
    <w:p w:rsidR="00C16128" w:rsidRDefault="00C16128" w:rsidP="00C16128">
      <w:pPr>
        <w:jc w:val="left"/>
      </w:pPr>
    </w:p>
    <w:p w:rsidR="00C16128" w:rsidRDefault="00C16128" w:rsidP="00C16128">
      <w:pPr>
        <w:pStyle w:val="Stanza"/>
        <w:ind w:firstLine="567"/>
      </w:pPr>
      <w:r>
        <w:t>В ночь Купалы цветы будут люди рвать,</w:t>
      </w:r>
    </w:p>
    <w:p w:rsidR="00C16128" w:rsidRDefault="00C16128" w:rsidP="00C16128">
      <w:pPr>
        <w:pStyle w:val="Stanza"/>
        <w:ind w:firstLine="567"/>
      </w:pPr>
      <w:r>
        <w:t>Станут петь они, станут сказывать:</w:t>
      </w:r>
    </w:p>
    <w:p w:rsidR="00C16128" w:rsidRDefault="00C16128" w:rsidP="00C16128">
      <w:pPr>
        <w:pStyle w:val="Stanza"/>
        <w:ind w:firstLine="567"/>
      </w:pPr>
      <w:r>
        <w:lastRenderedPageBreak/>
        <w:t>«Вот трава-цветок – брат с сестрою,</w:t>
      </w:r>
    </w:p>
    <w:p w:rsidR="00C16128" w:rsidRDefault="00C16128" w:rsidP="00C16128">
      <w:pPr>
        <w:pStyle w:val="Stanza"/>
        <w:ind w:firstLine="567"/>
      </w:pPr>
      <w:r>
        <w:t>То Купала, да с Костромою.</w:t>
      </w:r>
    </w:p>
    <w:p w:rsidR="00C16128" w:rsidRDefault="00C16128" w:rsidP="00C16128">
      <w:pPr>
        <w:pStyle w:val="Stanza"/>
        <w:ind w:firstLine="567"/>
      </w:pPr>
      <w:r>
        <w:t>Братец – это желтый цвет,</w:t>
      </w:r>
    </w:p>
    <w:p w:rsidR="00C16128" w:rsidRDefault="00C16128" w:rsidP="00C16128">
      <w:pPr>
        <w:pStyle w:val="Stanza"/>
        <w:ind w:firstLine="567"/>
      </w:pPr>
      <w:r>
        <w:t>А сестрица – синий цвет…»</w:t>
      </w:r>
    </w:p>
    <w:p w:rsidR="00C16128" w:rsidRDefault="00C16128" w:rsidP="00C16128">
      <w:pPr>
        <w:pStyle w:val="Stanza"/>
        <w:ind w:firstLine="567"/>
      </w:pPr>
    </w:p>
    <w:p w:rsidR="00C16128" w:rsidRDefault="00C16128" w:rsidP="00C16128">
      <w:pPr>
        <w:pStyle w:val="Stanza"/>
        <w:ind w:firstLine="567"/>
      </w:pPr>
    </w:p>
    <w:p w:rsidR="00C16128" w:rsidRDefault="00C16128" w:rsidP="00C16128">
      <w:pPr>
        <w:pStyle w:val="3"/>
      </w:pPr>
      <w:r>
        <w:t>Бог ветров Стрибог</w:t>
      </w:r>
    </w:p>
    <w:p w:rsidR="00C16128" w:rsidRDefault="00C16128" w:rsidP="00C16128">
      <w:pPr>
        <w:jc w:val="left"/>
      </w:pPr>
    </w:p>
    <w:p w:rsidR="00C16128" w:rsidRDefault="00C16128" w:rsidP="00C16128">
      <w:r>
        <w:t>В старину древние русы-мореплаватели почитали бога ветров Стрибога, который, обратившись в птицу Стратим, мог вызвать или укротить бурю. Главные храмы Стрибогу стояли на морских островах, близ устьев рек, где часто останавливались купеческие корабли, перед выходом в открытое море приносившие богу богатые дары.</w:t>
      </w:r>
    </w:p>
    <w:p w:rsidR="00C16128" w:rsidRDefault="00C16128" w:rsidP="00C16128">
      <w:r>
        <w:t>По преданию, Стрибог родился в начале времен из дыхания бога Рода. Он ярился по земле ветрами, а также вместе с Перуном повелевал громами и молниями. Он же при содействии Сварожичей победил Черного Змея, помогал Перуну в его борьбе со Скипер-зверем, а Хорсу – в соперничестве с Месяцем.</w:t>
      </w:r>
    </w:p>
    <w:p w:rsidR="00C16128" w:rsidRDefault="00C16128" w:rsidP="00C16128">
      <w:r>
        <w:t>Много сыновей и внуков имел Стрибог. Ими были ветры – Посвист, Подага и Погода. Посвист – старший ветер, бог бури, живет в горах на севере. Подага – жаркий, иссушающий ветер – живет в пустынях на юге. Погода – теплый легкий ветерок, бог приятной погоды. Иные ветры зовутся Сиверко, Южный, Западный и Восточный.</w:t>
      </w:r>
    </w:p>
    <w:p w:rsidR="00C16128" w:rsidRDefault="00C16128" w:rsidP="00C16128">
      <w:r>
        <w:t>Сиверко несет холод от Ледовитого океана. Он очень суров и только к лету немного добреет. Южный имеет горячий нрав, несет с собой тепло и запахи юга. Западный ветер – настоящий европеец, немного суховат, бывает и сердит, но, впрочем, добрый малый. А у Восточного ветра, как у азиата, характер неожиданный, загадочный и коварный.</w:t>
      </w:r>
    </w:p>
    <w:p w:rsidR="00C16128" w:rsidRDefault="00C16128" w:rsidP="00C16128">
      <w:r>
        <w:t>В полдень и полночь часто резвятся внучата Стрибога – ветры Полуденник и Полуночник. Да и в каждом крае, чуть ли не на каждой горке живет многочисленное потомство бога ветров.</w:t>
      </w:r>
    </w:p>
    <w:p w:rsidR="00C16128" w:rsidRDefault="00C16128" w:rsidP="00C16128">
      <w:r>
        <w:t>Обращались к Перуну и Стрибогу так:</w:t>
      </w:r>
    </w:p>
    <w:p w:rsidR="00C16128" w:rsidRDefault="00C16128" w:rsidP="00C16128">
      <w:r>
        <w:t>– На востоке есть океан-море, на том океан-море лежит колода дубовая, на той на колоде сидит Страх-Рах. Я тому Страху-Раху покорюсь и помолюсь: «Создай мне, Страх-Рах, семьдесят семь ветров, семьдесят семь вихрев; ветер полуденный, ветер полуночный, ветер суходушный, которые леса сушили, крошили темные леса, зеленые травы, быстрые реки. И так бы все сушилось, крушилось обо мне, рабе…»</w:t>
      </w:r>
    </w:p>
    <w:p w:rsidR="00C16128" w:rsidRDefault="00C16128" w:rsidP="00C16128"/>
    <w:p w:rsidR="00C16128" w:rsidRDefault="00C16128" w:rsidP="00C16128">
      <w:pPr>
        <w:pStyle w:val="3"/>
      </w:pPr>
      <w:r>
        <w:t>Садко и морской царь</w:t>
      </w:r>
    </w:p>
    <w:p w:rsidR="00C16128" w:rsidRDefault="00C16128" w:rsidP="00C16128">
      <w:pPr>
        <w:jc w:val="left"/>
      </w:pPr>
    </w:p>
    <w:p w:rsidR="00C16128" w:rsidRDefault="00C16128" w:rsidP="00C16128">
      <w:r>
        <w:t>Жил в славном Царьграде купец Садко. Терема Царьграда были из белого камня, стояли в городе высокие храмы, радовали глаз широкие площади. Как-то пошел Садко к Ильмень-озеру, что близ моря Черного, и стал из душевной радости играть на яровчатых гуслях. Услышал игру весельную бог Ильм Озерный и вышел навстречу гостю знатному.</w:t>
      </w:r>
    </w:p>
    <w:p w:rsidR="00C16128" w:rsidRDefault="00C16128" w:rsidP="00C16128">
      <w:r>
        <w:t>– Ты, Садко, – сказал Ильм, – распотешил меня. За это я тебя награжу. Побейся о великий заклад с купцами цареградскими, что выловишь в Ильмене Рыбу – золотое перо, и я помогу тебе.</w:t>
      </w:r>
    </w:p>
    <w:p w:rsidR="00C16128" w:rsidRDefault="00C16128" w:rsidP="00C16128">
      <w:r>
        <w:t>Вернулся Садко в Царьград и побился с купцами об заклад, да обо все лавки и товары Царьграда. А когда поймал Рыбу – золотое перо, стал самым богатым купцом в городе. Затеял Садко торговлю, и помогал ему в его делах сам бог Велес, за что купец построил Велесу богатый храм.</w:t>
      </w:r>
    </w:p>
    <w:p w:rsidR="00C16128" w:rsidRDefault="00C16128" w:rsidP="00C16128">
      <w:r>
        <w:t xml:space="preserve">В один из дней снарядил Садко тридцать кораблей и поплыл торговать в заморские страны. Сначала пошел по морю Черному, затем заехал на Белый остров, что у самого устья Дуная. Побывал и на Березани, острове Стрибога, что в устье Днепра. После остановился на острове Лиха Одноглазого, затем – на острове Буяне близ устья Ра-реки. От острова Буяна Садко поднялся к Белому городу, где выгодно продал товары и </w:t>
      </w:r>
      <w:r>
        <w:lastRenderedPageBreak/>
        <w:t>построил еще один храм Велесу. По пути в Царьград по Черному морю его корабли застала буря. Понял Садко в чем тут дело:</w:t>
      </w:r>
    </w:p>
    <w:p w:rsidR="00C16128" w:rsidRDefault="00C16128" w:rsidP="00C16128">
      <w:r>
        <w:t>– Много мы по морюшку ездили, дани Черноморцу не плачивали! Ныне царь морской дани требует!</w:t>
      </w:r>
    </w:p>
    <w:p w:rsidR="00C16128" w:rsidRDefault="00C16128" w:rsidP="00C16128">
      <w:r>
        <w:t>И тут корабельщики увидели чудо чудное – огненную лодочку, в которой приехали слуги Черноморца. Потребовали вместо дани самого Садко. Так отправился мореплаватель на огненной лодочке к самому морскому царю. Явился – и в самый раз поспел на царский пир. Приказал царь заезжему купцу играть на своих волшебных гуслях. Делать нечего – начал играть Садко, а морской царь стал приплясывать.</w:t>
      </w:r>
    </w:p>
    <w:p w:rsidR="00C16128" w:rsidRDefault="00C16128" w:rsidP="00C16128">
      <w:r>
        <w:t>Тут явился перед Садко Велес и сказал:</w:t>
      </w:r>
    </w:p>
    <w:p w:rsidR="00C16128" w:rsidRDefault="00C16128" w:rsidP="00C16128">
      <w:r>
        <w:t>– Видишь ты, что скачет в палатах царь – так он же скачет по морю синему! И от пляски той ветры ярятся и волны пенятся! Тонут в морюшке корабли, гибнут душеньки неповинные!</w:t>
      </w:r>
    </w:p>
    <w:p w:rsidR="00C16128" w:rsidRDefault="00C16128" w:rsidP="00C16128">
      <w:r>
        <w:t>Услыхав такое известие, Садко сломал свои гусли, и Черноморец перестал плясать. Но после этого сказал гусляру, что в награду за свою игру он получит в жены его дочь Ильмару.</w:t>
      </w:r>
    </w:p>
    <w:p w:rsidR="00C16128" w:rsidRDefault="00C16128" w:rsidP="00C16128">
      <w:r>
        <w:t>Сыграли свадьбу. После веселья Садко лег спать с Ильмарой, а когда проснулся – оказался на берегу Ильмары-реки, что течет у стен Царьграда. И увидел он, что по реке плывут его корабли. Вот уж дивились его друзья-корабельщики – как это Садко оказался в Царьграде впереди их? С тех пор Садко из века в век весь люд прославляет.</w:t>
      </w:r>
    </w:p>
    <w:p w:rsidR="00C16128" w:rsidRDefault="00C16128" w:rsidP="00C16128"/>
    <w:p w:rsidR="00C16128" w:rsidRDefault="00C16128" w:rsidP="00C16128">
      <w:pPr>
        <w:pStyle w:val="3"/>
      </w:pPr>
      <w:r>
        <w:t>Чернобог и его родня</w:t>
      </w:r>
    </w:p>
    <w:p w:rsidR="00C16128" w:rsidRDefault="00C16128" w:rsidP="00C16128">
      <w:pPr>
        <w:jc w:val="left"/>
      </w:pPr>
    </w:p>
    <w:p w:rsidR="00C16128" w:rsidRDefault="00C16128" w:rsidP="00C16128">
      <w:r>
        <w:t>После поражения в битве со Сварогом и Сварожичами воины Черного Змея рассеялись по всей земле. Улетела тогда Правда на небеса к самому Небесному Пращуру, оставив на сырой земле одну лишь Кривду. И понесло ее повсюду, по всему поднебесному царству-мытарству. Сам Черный Бог, повелитель Тьмы, Нави и Пекельного царства, сидит на троне в Черном замке. Рядом с ним восседают богиня смерти Марена и львиноголовый судья Радогост. Богу холода и смерти служат черные колдуны, у его чертогов ползают змеи, лешие бродят по черным лесам.</w:t>
      </w:r>
    </w:p>
    <w:p w:rsidR="00C16128" w:rsidRDefault="00C16128" w:rsidP="00C16128">
      <w:r>
        <w:t>Воеводой в войске Чернобога служит Вий, брат бога неба Дыя. В мирное время Вий служит тюремщиком в пекле. Он держит в руке огненный бич, коим потчует грешников. У него тяжкие веки, их держат вилами приспешники соглядатая. Если Вий откроет очи и взглянет на человека – тот сразу умирает. Вий не выносит солнечного света, потому всегда предпочитает пребывать под землей.</w:t>
      </w:r>
    </w:p>
    <w:p w:rsidR="00C16128" w:rsidRDefault="00C16128" w:rsidP="00C16128">
      <w:r>
        <w:t>Служат Черному Богу и демоны-дасуни: сын Вия – козлоногий Пан, черный аист Бака, дракон Яга, колдуны Маргаст, сестрица Мага – Мазата, колдунья Путана и демоница Черная Кали. Власть Чернобога велика, ему подчинена вся темная сторона бытия, отчего все вокруг окутано холодом и космической тьмой.</w:t>
      </w:r>
    </w:p>
    <w:p w:rsidR="00C16128" w:rsidRDefault="00C16128" w:rsidP="00C16128">
      <w:r>
        <w:t>Черный Бог любит надевать черную сутану и перебирать четки. Так он насмехается над верой, ибо отрицает и бытие Бога, и даже свое существование; воюет со всеми богами. Бывает и так, что он встает на сторону одного из богов, но делает это с одной целью – поколебать веру в иных богов. Он разрушает храмы, сжигает книги. В своих же писаниях пытается извратить или уничтожить истинную веру.</w:t>
      </w:r>
    </w:p>
    <w:p w:rsidR="00C16128" w:rsidRDefault="00C16128" w:rsidP="00C16128">
      <w:r>
        <w:t>Заледенить души людей, заковать весь мир льдами – вот цель Черного Бога. Потому и считает он себя Владыкой Севера. Супруга его – богиня смерти Мара. Чернобог и Мара произвели на свет многих демонов и демониц – Мороку, Мора, Черную Помочь, а также дочерей Лихоманок, которые вызывают у людей болезни: Трясею, Глядею, Храпушу, Пухлею, Немею, Глухею, Ломею, Желтею, Дряхлею, Смутницу, Зябуху, Каркушу и иных.</w:t>
      </w:r>
    </w:p>
    <w:p w:rsidR="00C16128" w:rsidRDefault="00C16128" w:rsidP="00C16128">
      <w:r>
        <w:t xml:space="preserve">Было время, когда воины Чернобога – Черного Змея захватили почти весь мир. Великие льды покрыли большую часть земли, и переполнилась земля злом. Чтобы побороть зло и вернуть в мир Правду, Всевышний снизошел в нашу Вселенную. Тем </w:t>
      </w:r>
      <w:r>
        <w:lastRenderedPageBreak/>
        <w:t>самым он благостью небесной выделил наш мир среди иных, неведомых нам миров.</w:t>
      </w:r>
    </w:p>
    <w:p w:rsidR="00C16128" w:rsidRDefault="00C16128" w:rsidP="00C16128"/>
    <w:p w:rsidR="00C16128" w:rsidRDefault="00C16128" w:rsidP="00C16128">
      <w:pPr>
        <w:pStyle w:val="3"/>
      </w:pPr>
      <w:r>
        <w:t>Святогор и Пленка</w:t>
      </w:r>
    </w:p>
    <w:p w:rsidR="00C16128" w:rsidRDefault="00C16128" w:rsidP="00C16128">
      <w:pPr>
        <w:jc w:val="left"/>
      </w:pPr>
    </w:p>
    <w:p w:rsidR="00C16128" w:rsidRDefault="00C16128" w:rsidP="00C16128">
      <w:r>
        <w:t>Святогор был рожден Родом еще в начале времен, дабы охранять путь к столбу, который поддерживает небесный свод. От Макоши он узнал, что ему суждено жениться на змеиной твари, которая живет за морем. Делать нечего, и, опечалившись от такой вести, Святогор отправился к далеким островам.</w:t>
      </w:r>
    </w:p>
    <w:p w:rsidR="00C16128" w:rsidRDefault="00C16128" w:rsidP="00C16128">
      <w:r>
        <w:t>На одном из них он нашел обезлюдевший бедный городок с обветшавшими домиками. А на развалинах городского замка он увидел змею – свою суженую.</w:t>
      </w:r>
    </w:p>
    <w:p w:rsidR="00C16128" w:rsidRDefault="00C16128" w:rsidP="00C16128">
      <w:r>
        <w:t>Ужаснувшись тому, что ему было явлено, Святогор ударил змеиное существо волшебным мечом, а затем, дабы замолить грех, оставил на алтаре полуразрушенного храма золотой алтын.</w:t>
      </w:r>
    </w:p>
    <w:p w:rsidR="00C16128" w:rsidRDefault="00C16128" w:rsidP="00C16128">
      <w:r>
        <w:t>Но случилось невероятное: от прикосновения волшебного меча змея превратилась в прекрасную царицу Пленку. Когда-то давно Пленку заколдовал Черноморский Змей из-за того, что красавица отказалась выйти за него замуж. И вот теперь колдовство было снято и змея сбросила свою кожу.</w:t>
      </w:r>
    </w:p>
    <w:p w:rsidR="00C16128" w:rsidRDefault="00C16128" w:rsidP="00C16128">
      <w:r>
        <w:t>Заодно произошло и другое чудо: волшебный алтын Святогора, пущенный Пленкой в оборот, принес городу неисчислимые богатства. Город вновь стал многолюдным, в нем были построены прекрасные дворцы и храмы.</w:t>
      </w:r>
    </w:p>
    <w:p w:rsidR="00C16128" w:rsidRDefault="00C16128" w:rsidP="00C16128">
      <w:r>
        <w:t>Пленка снарядила караван кораблей, нагруженных золотом и драгоценными камнями, и отправилась торговать за море к Царьграду, где правил Святогор. В Царьграде они встретились и поженились. У Святогора и Пленки родилось много дочерей Пленкинь. Так чудесным образом исполнилось предсказание Макоши.</w:t>
      </w:r>
    </w:p>
    <w:p w:rsidR="00C16128" w:rsidRDefault="00C16128" w:rsidP="00C16128"/>
    <w:p w:rsidR="00C16128" w:rsidRDefault="00C16128" w:rsidP="00C16128">
      <w:pPr>
        <w:pStyle w:val="3"/>
      </w:pPr>
      <w:r>
        <w:t>Даждьбог и Перун</w:t>
      </w:r>
    </w:p>
    <w:p w:rsidR="00C16128" w:rsidRDefault="00C16128" w:rsidP="00C16128">
      <w:pPr>
        <w:jc w:val="left"/>
      </w:pPr>
    </w:p>
    <w:p w:rsidR="00C16128" w:rsidRDefault="00C16128" w:rsidP="00C16128">
      <w:r>
        <w:t>Бог грозы Перун проезжал по берегу Дона. А на другом берегу девы-русалки водили хоровод. Одна русалка – Рось, дочь Дона и Аси Святогоровны, пустила свой венок по волнам и спела Перуну:</w:t>
      </w:r>
    </w:p>
    <w:p w:rsidR="00C16128" w:rsidRDefault="00C16128" w:rsidP="00C16128">
      <w:r>
        <w:t>– Если б милый осмелился, Дон переплыл, поборол бы течение быстрой реки, то герою тому я бы любовь подарила.</w:t>
      </w:r>
    </w:p>
    <w:p w:rsidR="00C16128" w:rsidRDefault="00C16128" w:rsidP="00C16128">
      <w:r>
        <w:t>Загорелась кровь в огненных жилах Перуна, обернулся он птицей гоголем и бросился в воды Дона. Но Дон (а это был сам Велес) взволновался и выбросил его на крутой берег.</w:t>
      </w:r>
    </w:p>
    <w:p w:rsidR="00C16128" w:rsidRDefault="00C16128" w:rsidP="00C16128">
      <w:r>
        <w:t>– Ты, Перун Громовержец, Сварога сын! – вскричал Дон. – Ты не плавай, Перун, по моим волнам! Не гневи, Перун, Рода-батюшку, Ладу-матушку – богородицу и жену грозную!</w:t>
      </w:r>
    </w:p>
    <w:p w:rsidR="00C16128" w:rsidRDefault="00C16128" w:rsidP="00C16128">
      <w:r>
        <w:t>Видя такое, Рось пропела Перуну:</w:t>
      </w:r>
    </w:p>
    <w:p w:rsidR="00C16128" w:rsidRDefault="00C16128" w:rsidP="00C16128">
      <w:r>
        <w:t>– Видно, мне с тобою не встретиться. Видно, мне, рябинушке тонкой, век качаться одной у речки, далеко от высокого дуба!</w:t>
      </w:r>
    </w:p>
    <w:p w:rsidR="00C16128" w:rsidRDefault="00C16128" w:rsidP="00C16128">
      <w:r>
        <w:t>Но Перун не угомонился: пустил через реку молнию. Ударила она в камень, за которым спряталась Рось, и в камне том появился Перунов огневой образ.</w:t>
      </w:r>
    </w:p>
    <w:p w:rsidR="00C16128" w:rsidRDefault="00C16128" w:rsidP="00C16128">
      <w:r>
        <w:t>Рось отнесла этот камень к небесному кузнецу Сварогу. Тот ладно обтесал камень, а затем ударил по нему молотом. Так из камня родился Даждьбог. И по сию пору волхвы спорят, чей сын Даждьбог – Перуна ли, пустившего в камень молнию, либо же Сварога, бившего по камню молотом.</w:t>
      </w:r>
    </w:p>
    <w:p w:rsidR="00C16128" w:rsidRDefault="00C16128" w:rsidP="00C16128">
      <w:r>
        <w:t>Так или нет, но стал Даждьбог сыном Перуна и Сварога, вторым нисхождением Вышня.</w:t>
      </w:r>
    </w:p>
    <w:p w:rsidR="00C16128" w:rsidRDefault="00C16128" w:rsidP="00C16128">
      <w:r>
        <w:t>Потому его еще называли Вышнем Даждьбогом, сыном Роси, а через нее внуком Велеса.</w:t>
      </w:r>
    </w:p>
    <w:p w:rsidR="00C16128" w:rsidRDefault="00C16128" w:rsidP="00C16128">
      <w:r>
        <w:t xml:space="preserve">Могучим витязем стал Даждьбог Перунович, на весь мир прославился силой и </w:t>
      </w:r>
      <w:r>
        <w:lastRenderedPageBreak/>
        <w:t>удалью. Узнал о том Перун, оседлал Бурю-коня и отправился проведать – правду ли говорят о Даждьбоге. Съехались родственнички в чистом поле, решили помериться силушкой. Когда они бились, мать-земля колебалась, дубравы приклонялись, по морям и океанам расходились великие волны.</w:t>
      </w:r>
    </w:p>
    <w:p w:rsidR="00C16128" w:rsidRDefault="00C16128" w:rsidP="00C16128">
      <w:r>
        <w:t>Не выявив сильнейшего, они сошли с коней и стали биться врукопашную. Обернулся Перун орлом, а Даждьбог – львом. Стал лев когтить орла, после чего Перун ослаб и упал на землю. Спросил Даждьбог имя поверженного и узнал, что победил своего отца. Тогда Перун и Даждьбог помирились-побратались, а затем отправились к Сварогу к Алатырским горам.</w:t>
      </w:r>
    </w:p>
    <w:p w:rsidR="00C16128" w:rsidRDefault="00C16128" w:rsidP="00C16128"/>
    <w:p w:rsidR="00C16128" w:rsidRDefault="00C16128" w:rsidP="00C16128">
      <w:pPr>
        <w:pStyle w:val="3"/>
      </w:pPr>
      <w:r>
        <w:t>Даждьбог и Златогорка</w:t>
      </w:r>
    </w:p>
    <w:p w:rsidR="00C16128" w:rsidRDefault="00C16128" w:rsidP="00C16128">
      <w:pPr>
        <w:jc w:val="left"/>
      </w:pPr>
    </w:p>
    <w:p w:rsidR="00C16128" w:rsidRDefault="00C16128" w:rsidP="00C16128">
      <w:r>
        <w:t>Даждьбог Перунович по праву гордился своей мощью, будучи уверенным, что никто не может быть сильнее его. Каково же было его смущение, когда он изведал силу поболее своей.</w:t>
      </w:r>
    </w:p>
    <w:p w:rsidR="00C16128" w:rsidRDefault="00C16128" w:rsidP="00C16128">
      <w:r>
        <w:t>Как-то он летел ясным соколом в поднебесье и увидел, что в чистом поле едет спящая поляница-наездница Майя Златогорка. Шлем ее в облака упирается, златы косы огнем разливаются.</w:t>
      </w:r>
    </w:p>
    <w:p w:rsidR="00C16128" w:rsidRDefault="00C16128" w:rsidP="00C16128">
      <w:r>
        <w:t>Сошел Даждьбог на землю, обернулся витязем и недолго думая ударил палицей Златогорку. И хотя удар был могучий, наездница даже не пошевельнулась.</w:t>
      </w:r>
    </w:p>
    <w:p w:rsidR="00C16128" w:rsidRDefault="00C16128" w:rsidP="00C16128">
      <w:r>
        <w:t>Удивился Даждьбог, снова подступился, нанес второй удар, а затем и третий – теперь уже изо всех сил. Тут наконец Златогорка проснулась, подняла Даждьбога вместе с конем и положила в ларчик, тот ларчик заперла ключиком и сунула в карман. После чуть было не забыла об этом, а как вспомнила, вынула Даждьбога из ларца и потребовала:</w:t>
      </w:r>
    </w:p>
    <w:p w:rsidR="00C16128" w:rsidRDefault="00C16128" w:rsidP="00C16128">
      <w:r>
        <w:t>– Ты возьми-ка меня в замужество. Коль откажешься – знай, тебе не жить: на ладонь положу, а другой прижму, только мокрое место останется.</w:t>
      </w:r>
    </w:p>
    <w:p w:rsidR="00C16128" w:rsidRDefault="00C16128" w:rsidP="00C16128">
      <w:r>
        <w:t>Тогда признался Даждьбог Майе Златогорке, что она давно ему люба и он согласен принять золотой венец.</w:t>
      </w:r>
    </w:p>
    <w:p w:rsidR="00C16128" w:rsidRDefault="00C16128" w:rsidP="00C16128">
      <w:r>
        <w:t>Поженились Даждьбог и Златогорка и поехали по Святым горам. На одной из полян они увидели большой каменный гроб. Златогорка захотела его примерить, залезла в гробницу и закрылась. А после не смогла выйти, ибо был заколдован тот гроб Чернобогом. Даждьбог хотел разбить его мечом-кладенцом, но после каждого удара гроб охватывал железный обруч.</w:t>
      </w:r>
    </w:p>
    <w:p w:rsidR="00C16128" w:rsidRDefault="00C16128" w:rsidP="00C16128">
      <w:r>
        <w:t>Тогда Даждьбог отправился к Вию, дабы просить волшебное кольцо, которое может снять заклятие. Вий кольцо пожаловал, и Даждьбог расколдовал Майю. Но жизнь Майе была возвращена только на время, пока она не родит сына Коляду. Затем Майя Златогорка ушла в Навь. Там дух ее слился с духом богини смерти – Марены.</w:t>
      </w:r>
    </w:p>
    <w:p w:rsidR="00C16128" w:rsidRDefault="00C16128" w:rsidP="00C16128"/>
    <w:p w:rsidR="00C16128" w:rsidRDefault="00C16128" w:rsidP="00C16128">
      <w:pPr>
        <w:pStyle w:val="3"/>
      </w:pPr>
      <w:r>
        <w:t>Даждьбог и Марена</w:t>
      </w:r>
    </w:p>
    <w:p w:rsidR="00C16128" w:rsidRDefault="00C16128" w:rsidP="00C16128">
      <w:pPr>
        <w:jc w:val="left"/>
      </w:pPr>
    </w:p>
    <w:p w:rsidR="00C16128" w:rsidRDefault="00C16128" w:rsidP="00C16128">
      <w:r>
        <w:t>После гибели жены Златогорки Даждьбог стал жить в одиночестве. Но долго не кручинился, ибо приглянулась сыну Перуна богиня смерти Марена, да так, что он решил на ней жениться.</w:t>
      </w:r>
    </w:p>
    <w:p w:rsidR="00C16128" w:rsidRDefault="00C16128" w:rsidP="00C16128">
      <w:r>
        <w:t>В то время к Марене сватался Кощей, но Даждьбог так распалился страстью, что решил отбить у соперника прелестницу. Однако сама Марена вовсе не собиралась становиться женой Даждьбога. Замуж она хотела только за Кощея, ибо он был знатного рода – шутка ли, сын Вия и Матери Сырой Земли, внук самого Черного Змея! А Даждьбог, хоть и сын Перунов, но рожден от какой-то русалки-великанши.</w:t>
      </w:r>
    </w:p>
    <w:p w:rsidR="00C16128" w:rsidRDefault="00C16128" w:rsidP="00C16128">
      <w:r>
        <w:t>Когда Даждьбог стал уж слишком настойчив, Марена предложила ему выпить заговоренный мед. Но едва Перунович выпил зелье, у него на голове заветвились рога, и Даждьбог превратился в златорогого оленя. Об этом событии люди вспоминают летом, в день Медового Спаса.</w:t>
      </w:r>
    </w:p>
    <w:p w:rsidR="00C16128" w:rsidRDefault="00C16128" w:rsidP="00C16128">
      <w:pPr>
        <w:jc w:val="left"/>
      </w:pPr>
    </w:p>
    <w:p w:rsidR="00C16128" w:rsidRDefault="00C16128" w:rsidP="00C16128">
      <w:pPr>
        <w:pStyle w:val="Stanza"/>
        <w:ind w:firstLine="567"/>
      </w:pPr>
      <w:r>
        <w:t>Не стучит, не гремит копытами,</w:t>
      </w:r>
    </w:p>
    <w:p w:rsidR="00C16128" w:rsidRDefault="00C16128" w:rsidP="00C16128">
      <w:pPr>
        <w:pStyle w:val="Stanza"/>
        <w:ind w:firstLine="567"/>
      </w:pPr>
      <w:r>
        <w:t>Каленой стрелою летит олень.</w:t>
      </w:r>
    </w:p>
    <w:p w:rsidR="00C16128" w:rsidRDefault="00C16128" w:rsidP="00C16128">
      <w:pPr>
        <w:pStyle w:val="Stanza"/>
        <w:ind w:firstLine="567"/>
      </w:pPr>
      <w:r>
        <w:t>У оленя копыта серебряные,</w:t>
      </w:r>
    </w:p>
    <w:p w:rsidR="00C16128" w:rsidRDefault="00C16128" w:rsidP="00C16128">
      <w:pPr>
        <w:pStyle w:val="Stanza"/>
        <w:ind w:firstLine="567"/>
      </w:pPr>
      <w:r>
        <w:t>У оленя рога – красна золота!</w:t>
      </w:r>
    </w:p>
    <w:p w:rsidR="00C16128" w:rsidRDefault="00C16128" w:rsidP="00C16128">
      <w:pPr>
        <w:pStyle w:val="Stanza"/>
        <w:ind w:firstLine="567"/>
      </w:pPr>
    </w:p>
    <w:p w:rsidR="00C16128" w:rsidRDefault="00C16128" w:rsidP="00C16128">
      <w:pPr>
        <w:pStyle w:val="Stanza"/>
        <w:ind w:firstLine="567"/>
      </w:pPr>
      <w:r>
        <w:t>– Ты куда летишь, молодой олень?</w:t>
      </w:r>
    </w:p>
    <w:p w:rsidR="00C16128" w:rsidRDefault="00C16128" w:rsidP="00C16128">
      <w:pPr>
        <w:pStyle w:val="Stanza"/>
        <w:ind w:firstLine="567"/>
      </w:pPr>
      <w:r>
        <w:t>– Я бегу, я лечу ко речной воде.</w:t>
      </w:r>
    </w:p>
    <w:p w:rsidR="00C16128" w:rsidRDefault="00C16128" w:rsidP="00C16128">
      <w:pPr>
        <w:pStyle w:val="Stanza"/>
        <w:ind w:firstLine="567"/>
      </w:pPr>
      <w:r>
        <w:t>Надо в воду оленю копытом ступить,</w:t>
      </w:r>
    </w:p>
    <w:p w:rsidR="00C16128" w:rsidRDefault="00C16128" w:rsidP="00C16128">
      <w:pPr>
        <w:pStyle w:val="Stanza"/>
        <w:ind w:firstLine="567"/>
      </w:pPr>
      <w:r>
        <w:t>Тем копытом серебряным воду студить.</w:t>
      </w:r>
    </w:p>
    <w:p w:rsidR="00C16128" w:rsidRDefault="00C16128" w:rsidP="00C16128">
      <w:pPr>
        <w:pStyle w:val="Stanza"/>
        <w:ind w:firstLine="567"/>
      </w:pPr>
    </w:p>
    <w:p w:rsidR="00C16128" w:rsidRDefault="00C16128" w:rsidP="00C16128">
      <w:r>
        <w:t>Вновь обратила Марена златорогого оленя в Даждьбога только после того, как Перун пригрозил испепелить ее молнией. И лишь тогда Марена вышла замуж за влюбленного в нее Даждьбога.</w:t>
      </w:r>
    </w:p>
    <w:p w:rsidR="00C16128" w:rsidRDefault="00C16128" w:rsidP="00C16128">
      <w:r>
        <w:t>Но Кощею такой выбор был не по душе, и, не придумав ничего лучшего, оскорбленный соперник похитил Марену. Пустился Даждьбог в погоню за злодеем, но Марена и Кощей всякий раз то сбрасывали его в пекло, то обращали в камень, то распинали на Алатырской горе. Но ничего они не смогли сделать Даждьбогу.</w:t>
      </w:r>
    </w:p>
    <w:p w:rsidR="00C16128" w:rsidRDefault="00C16128" w:rsidP="00C16128">
      <w:r>
        <w:t>Со смертью Кощея и Марены Явь восторжествовала над Навью. Но в Прави нарушилось равновесие Яви и Нави, ибо без смерти нет и жизни. Для возвращения мира на путь Прави Род, родитель Вселенной, должен был наслать на землю огонь и воды, а затем очистить ее.</w:t>
      </w:r>
    </w:p>
    <w:p w:rsidR="00C16128" w:rsidRDefault="00C16128" w:rsidP="00C16128"/>
    <w:p w:rsidR="00C16128" w:rsidRDefault="00C16128" w:rsidP="00C16128">
      <w:pPr>
        <w:pStyle w:val="3"/>
      </w:pPr>
      <w:r>
        <w:t>Коляда</w:t>
      </w:r>
    </w:p>
    <w:p w:rsidR="00C16128" w:rsidRDefault="00C16128" w:rsidP="00C16128">
      <w:pPr>
        <w:jc w:val="left"/>
      </w:pPr>
    </w:p>
    <w:p w:rsidR="00C16128" w:rsidRDefault="00C16128" w:rsidP="00C16128">
      <w:r>
        <w:t>Как много тысяч лет тому назад, в своих прошлых нисхождениях Злата Майя и Вышень родили Крышня, так Майя и Даждьбог родили бога Коляду и его брата бога Овсеня. Рождение Коляды и Овсеня приветствовали все небесные боги и все жители земли. Услышал об этом и сам Сварог. Он послал с небес огнебога Семаргла, дабы тот поклонился Коляде.</w:t>
      </w:r>
    </w:p>
    <w:p w:rsidR="00C16128" w:rsidRDefault="00C16128" w:rsidP="00C16128">
      <w:r>
        <w:t>Семаргл сошел с небосвода, прилетел к Сарачинской горе и увидел, что в глубокой пещере укрывается Златогорка, которая держит младенца Коляду с книгой Вед в руках. Майя и Коляда хотели пить, поэтому Семаргл ударил золотой секирой по Сарачинской горе. Из-за этого гора озолотилась и в ней раскрылась златая криница. Из той криницы истекла живая вода, ту воду и стали пить Златогорка и младенец Коляда.</w:t>
      </w:r>
    </w:p>
    <w:p w:rsidR="00C16128" w:rsidRDefault="00C16128" w:rsidP="00C16128">
      <w:r>
        <w:t>Тут к горе съехались от сорока народов волхвы-колежане. Они видели, как Семаргл сошел с небосвода, видели младенца Божича и книгу Вед, и они также припали к источнику живой воды.</w:t>
      </w:r>
    </w:p>
    <w:p w:rsidR="00C16128" w:rsidRDefault="00C16128" w:rsidP="00C16128">
      <w:r>
        <w:t>Коляда пришел в мир, чтобы вновь дать людям ведическое знание, которое уже давал Крышень, но которое они не уберегли. Потому, когда настал вечер дня Сварога, Всевышний воплотился на земле богом Колядой. И настала эра Коляды.</w:t>
      </w:r>
    </w:p>
    <w:p w:rsidR="00C16128" w:rsidRDefault="00C16128" w:rsidP="00C16128">
      <w:r>
        <w:t>Коляда явился как карающий лик Всевышнего. И явился он уже не у Алатырской горы, а у горы Сарачинской, чтобы покарать демонов и принести свет ведического знания. Тогда книга Вед стала учить царей и волхвов, собравшихся вокруг Сарачинской горы:</w:t>
      </w:r>
    </w:p>
    <w:p w:rsidR="00C16128" w:rsidRDefault="00C16128" w:rsidP="00C16128">
      <w:pPr>
        <w:jc w:val="left"/>
      </w:pPr>
    </w:p>
    <w:p w:rsidR="00C16128" w:rsidRDefault="00C16128" w:rsidP="00C16128">
      <w:pPr>
        <w:pStyle w:val="Stanza"/>
        <w:ind w:firstLine="567"/>
      </w:pPr>
      <w:r>
        <w:t>В молодого бога уверуйте —</w:t>
      </w:r>
    </w:p>
    <w:p w:rsidR="00C16128" w:rsidRDefault="00C16128" w:rsidP="00C16128">
      <w:pPr>
        <w:pStyle w:val="Stanza"/>
        <w:ind w:firstLine="567"/>
      </w:pPr>
      <w:r>
        <w:t>В Коляду всевышнего Крышня!</w:t>
      </w:r>
    </w:p>
    <w:p w:rsidR="00C16128" w:rsidRDefault="00C16128" w:rsidP="00C16128">
      <w:pPr>
        <w:pStyle w:val="Stanza"/>
        <w:ind w:firstLine="567"/>
      </w:pPr>
      <w:r>
        <w:t>Он сошел с небес, он пройдет по земле</w:t>
      </w:r>
    </w:p>
    <w:p w:rsidR="00C16128" w:rsidRDefault="00C16128" w:rsidP="00C16128">
      <w:pPr>
        <w:pStyle w:val="Stanza"/>
        <w:ind w:firstLine="567"/>
      </w:pPr>
      <w:r>
        <w:t>И учить будет вере Вед.</w:t>
      </w:r>
    </w:p>
    <w:p w:rsidR="00C16128" w:rsidRDefault="00C16128" w:rsidP="00C16128">
      <w:pPr>
        <w:pStyle w:val="Stanza"/>
        <w:ind w:firstLine="567"/>
      </w:pPr>
    </w:p>
    <w:p w:rsidR="00C16128" w:rsidRDefault="00C16128" w:rsidP="00C16128">
      <w:r>
        <w:t xml:space="preserve">Узнав о рождении Коляды, Чернобог очень расстроился, ибо ему были предсказаны большие беды от сына Даждьбога. Тогда задумал он сделать так, чтобы Даждьбог потерял </w:t>
      </w:r>
      <w:r>
        <w:lastRenderedPageBreak/>
        <w:t>магическое кольцо и лишился сил.</w:t>
      </w:r>
    </w:p>
    <w:p w:rsidR="00C16128" w:rsidRDefault="00C16128" w:rsidP="00C16128">
      <w:r>
        <w:t>Чтобы наверняка осуществить задуманное, Черный Бог остудил сердце Даждьбога и заточил его во льдах. А Майя вновь ушла в Навь, как и было предначертано, ибо она вернулась из царства смерти лишь для того, чтобы родить бога Коляду. Чтобы сберечь Коляде жизнь, она отправила его в корзине по водам Смородины в Ирий к богу Хорсу и Заре-Зарянице.</w:t>
      </w:r>
    </w:p>
    <w:p w:rsidR="00C16128" w:rsidRDefault="00C16128" w:rsidP="00C16128">
      <w:r>
        <w:t>В тот день Хорс поднялся рано-ранешенько и пошел к речке Смородине, чтобы омыться чистой водой и помолиться Всевышнему. Там, у берега, и нашел Хорс корзину, сиявшую небесным светом. Не было в той корзине ни золота, ни серебра, но был в ней златовласый ребенок.</w:t>
      </w:r>
    </w:p>
    <w:p w:rsidR="00C16128" w:rsidRDefault="00C16128" w:rsidP="00C16128">
      <w:r>
        <w:t>После такого чуда пришла радость на небо и на землю. Нашелся Крышень-Коляда, вновь его нашли волхвы-колежане. Они пришли ведомые путеводной звездой, а ворота в Ирий открыл путникам Небесный Олень. И они вошли, славя Коляду, Хорса, Зарю, Майю и Даждьбога. Потому и ныне во время празднования Коляды колядники, подобно волхвам, следовавшим за звездой, ходят по дворам, ищут Коляду, а найдя его, поют:</w:t>
      </w:r>
    </w:p>
    <w:p w:rsidR="00C16128" w:rsidRDefault="00C16128" w:rsidP="00C16128">
      <w:pPr>
        <w:jc w:val="left"/>
      </w:pPr>
    </w:p>
    <w:p w:rsidR="00C16128" w:rsidRDefault="00C16128" w:rsidP="00C16128">
      <w:pPr>
        <w:pStyle w:val="Stanza"/>
        <w:ind w:firstLine="567"/>
      </w:pPr>
      <w:r>
        <w:t>Мы ходили, мы искали Коляду святого</w:t>
      </w:r>
    </w:p>
    <w:p w:rsidR="00C16128" w:rsidRDefault="00C16128" w:rsidP="00C16128">
      <w:pPr>
        <w:pStyle w:val="Stanza"/>
        <w:ind w:firstLine="567"/>
      </w:pPr>
      <w:r>
        <w:t>На небе и на земле,</w:t>
      </w:r>
    </w:p>
    <w:p w:rsidR="00C16128" w:rsidRDefault="00C16128" w:rsidP="00C16128">
      <w:pPr>
        <w:pStyle w:val="Stanza"/>
        <w:ind w:firstLine="567"/>
      </w:pPr>
      <w:r>
        <w:t>А нашли его в светлом Ирии…</w:t>
      </w:r>
    </w:p>
    <w:p w:rsidR="00C16128" w:rsidRDefault="00C16128" w:rsidP="00C16128">
      <w:pPr>
        <w:pStyle w:val="Stanza"/>
        <w:ind w:firstLine="567"/>
      </w:pPr>
    </w:p>
    <w:p w:rsidR="00C16128" w:rsidRDefault="00C16128" w:rsidP="00C16128">
      <w:r>
        <w:t>Колежане увидели, что младенец Коляда покоится на руках у Зари-Заряницы, а рядом на серебряной скамеечке – Хорс. У него золотая борода и усы, а у Зари-Заряницы – кудри русые, рассыпающиеся серебром по плечам.</w:t>
      </w:r>
    </w:p>
    <w:p w:rsidR="00C16128" w:rsidRDefault="00C16128" w:rsidP="00C16128">
      <w:r>
        <w:t>Хорс и Заря усадили колежан за богато убранный стол, на нем три кубка – первый с медом Сурьей, второй – с пивом Хомой, а третий – с Абритой. Сурью пил из кубка Хорс, Хому – Заря-Заряница, а Абриту – Коляда.</w:t>
      </w:r>
    </w:p>
    <w:p w:rsidR="00C16128" w:rsidRDefault="00C16128" w:rsidP="00C16128">
      <w:r>
        <w:t>В тереме у Хорса было три окна. В одно вошло красное Солнце, во второе – светлый Месяц, а в третье – частый Дождик. Стали гости спорить, кто из них важнее. Солнце сказало, что оно всех выше, так как оно освещает горы, долины и моря. Месяц сказал, что он важнее, так как светит ночью, когда ничего не видно. А Дождь сказал, что он важнее, ибо он окропляет жито и пашни, и потому растет хлеб и люди варят пиво.</w:t>
      </w:r>
    </w:p>
    <w:p w:rsidR="00C16128" w:rsidRDefault="00C16128" w:rsidP="00C16128">
      <w:r>
        <w:t>– Не так, – возразили колежане, – над всеми вами – великий бог! Коляда – сын Вышня-Даждьбога! Скажет Солнцу: «Свети!» – светит солнце. Скажет Месяцу – тот сияет. Скажет Дождику: «Дождь, смочи землю-мать, чтоб родилась рожь и пшеница!» – и пойдет с небес благодатный дождь! Будь прославлен бог Коляда!</w:t>
      </w:r>
    </w:p>
    <w:p w:rsidR="00C16128" w:rsidRDefault="00C16128" w:rsidP="00C16128">
      <w:r>
        <w:t>А в это время в Темном царстве лютовал Чернобог. Он собрал всех демонов-дасуней, чтобы обдумать, как погубить молодого бога Коляду. Обдумав, сказал Чернобог старухе Путане:</w:t>
      </w:r>
    </w:p>
    <w:p w:rsidR="00C16128" w:rsidRDefault="00C16128" w:rsidP="00C16128">
      <w:r>
        <w:t>– Обернись молодою девой, лети в Ирий и изведи молодого Коляду! Его кости пусть станут прахом, пусть развеет их черный ветер!</w:t>
      </w:r>
    </w:p>
    <w:p w:rsidR="00C16128" w:rsidRDefault="00C16128" w:rsidP="00C16128">
      <w:r>
        <w:t>Лютая ведьма Путана слила вино в золотую чашу и подмешала в нее отраву. Прилетела в Ирий и встала с чашей на трапезе:</w:t>
      </w:r>
    </w:p>
    <w:p w:rsidR="00C16128" w:rsidRDefault="00C16128" w:rsidP="00C16128">
      <w:r>
        <w:t>– Я пришла, принесла вина молодому сыну Даждьбога! Пусть он выпьет вино из чаши.</w:t>
      </w:r>
    </w:p>
    <w:p w:rsidR="00C16128" w:rsidRDefault="00C16128" w:rsidP="00C16128">
      <w:r>
        <w:t>– Коляда, наш бог, молоденек! – ответили ей колежане. – Пить вино ему рановато. Грудь в вино обмакни, Путана, и дай-ка грудь молодому богу!</w:t>
      </w:r>
    </w:p>
    <w:p w:rsidR="00C16128" w:rsidRDefault="00C16128" w:rsidP="00C16128">
      <w:r>
        <w:t>Путана обмакнула грудь в вино, взяла на руки Коляду и поднесла ему грудь с отравой. Коляда приложился к груди Путаны, высосал все молоко, а вместе с ядом выпил и жизнь Путаны. Та вдруг обернулась старухой и упала, раскинув ноги и раскрыв клыкастую пасть. И все ужаснулись, увидев страшное тело ведьмы.</w:t>
      </w:r>
    </w:p>
    <w:p w:rsidR="00C16128" w:rsidRDefault="00C16128" w:rsidP="00C16128">
      <w:r>
        <w:t xml:space="preserve">Тут Заря подхватила Коляду, а Хорс низверг Путану на землю. И содрогнулось царство Кощея. Тогда Кощей послал в Ирий демона Босоркуна, обратившегося в черного </w:t>
      </w:r>
      <w:r>
        <w:lastRenderedPageBreak/>
        <w:t>аиста. Был тот аист огромен, своими крыльями он закрыл весь свет. Налетел аист на Коляду и проглотил его. Но, почувствовав жжение в глотке, он выплюнул Коляду и попробовал заклевать. Коляда схватил аиста за клюв и разорвал так легко, будто травинку. Вот какая сила была у юного Коляды!</w:t>
      </w:r>
    </w:p>
    <w:p w:rsidR="00C16128" w:rsidRDefault="00C16128" w:rsidP="00C16128"/>
    <w:p w:rsidR="00C16128" w:rsidRDefault="00C16128" w:rsidP="00C16128">
      <w:pPr>
        <w:pStyle w:val="3"/>
      </w:pPr>
      <w:r>
        <w:t>Освобождение Даждьбога Колядой</w:t>
      </w:r>
    </w:p>
    <w:p w:rsidR="00C16128" w:rsidRDefault="00C16128" w:rsidP="00C16128">
      <w:pPr>
        <w:jc w:val="left"/>
      </w:pPr>
    </w:p>
    <w:p w:rsidR="00C16128" w:rsidRDefault="00C16128" w:rsidP="00C16128">
      <w:r>
        <w:t>Однажды Коляда оказался на берегу моря, по которому плавала белая лебедь. Закружилась она вокруг сына Перунова, затем остановилась возле него и пропела печально:</w:t>
      </w:r>
    </w:p>
    <w:p w:rsidR="00C16128" w:rsidRDefault="00C16128" w:rsidP="00C16128">
      <w:r>
        <w:t>– Ты послушай меня, Коляда! Далеко-далеко на Севере стоит корабль, во льды закованный. Эти льды Кощей сотворил, путь по морюшку затворил. И на том корабле замороженном спит Даждьбог мертвым сном вот уж триста лет.</w:t>
      </w:r>
    </w:p>
    <w:p w:rsidR="00C16128" w:rsidRDefault="00C16128" w:rsidP="00C16128">
      <w:r>
        <w:t>Только услышал эту мольбу Коляда, тотчас снарядил летучий корабль, хорошо его изукрасил и построил на нем три храма: первый храм – Перуна великого, второй – Семаргла Сварожича, ну а третий храм – Коляды. Как только закончил, полетел на том корабле над морями и океанами.</w:t>
      </w:r>
    </w:p>
    <w:p w:rsidR="00C16128" w:rsidRDefault="00C16128" w:rsidP="00C16128">
      <w:r>
        <w:t>Вот прилетел он к Белому морю, подул на великие льды и растопил их. Освободился корабль Даждьбога и поплыл, подгоняемый попутным ветром.</w:t>
      </w:r>
    </w:p>
    <w:p w:rsidR="00C16128" w:rsidRDefault="00C16128" w:rsidP="00C16128">
      <w:r>
        <w:t>Вернулись Коляда и Даждьбог из Белого моря в море Черное. Но тут путешественников заметил из-за Хвангурских гор лютый разбойник Кощей. Хотел было послать своих слуг потопить корабли Даждьбога и Коляды, но все помощники в страхе разбежались.</w:t>
      </w:r>
    </w:p>
    <w:p w:rsidR="00C16128" w:rsidRDefault="00C16128" w:rsidP="00C16128">
      <w:r>
        <w:t>А Коляда натянул разрывчатый лук и пустил калёну стрелу прямо в Хвангурскую гору. Ох и сотряслось царство Кощеево!</w:t>
      </w:r>
    </w:p>
    <w:p w:rsidR="00C16128" w:rsidRDefault="00C16128" w:rsidP="00C16128">
      <w:r>
        <w:t>Тогда Кощей обернулся пятиглавым драконом и полетел к Коляде. А Коляда сказал ему:</w:t>
      </w:r>
    </w:p>
    <w:p w:rsidR="00C16128" w:rsidRDefault="00C16128" w:rsidP="00C16128">
      <w:r>
        <w:t>– Ты лети ко мне, Чернобог-Кощей, пятиглавым змеем! Мне же пора подняться к Всевышнему, а тебя, дракон, я оседлаю!</w:t>
      </w:r>
    </w:p>
    <w:p w:rsidR="00C16128" w:rsidRDefault="00C16128" w:rsidP="00C16128">
      <w:r>
        <w:t>Покорил Коляда пятиглавого змея, затем оседлал и полетел к трону Всевышнего.</w:t>
      </w:r>
    </w:p>
    <w:p w:rsidR="00C16128" w:rsidRDefault="00C16128" w:rsidP="00C16128"/>
    <w:p w:rsidR="00C16128" w:rsidRDefault="00C16128" w:rsidP="00C16128">
      <w:pPr>
        <w:pStyle w:val="3"/>
      </w:pPr>
      <w:r>
        <w:t>Внуки Даждьбога</w:t>
      </w:r>
    </w:p>
    <w:p w:rsidR="00C16128" w:rsidRDefault="00C16128" w:rsidP="00C16128">
      <w:pPr>
        <w:jc w:val="left"/>
      </w:pPr>
    </w:p>
    <w:p w:rsidR="00C16128" w:rsidRDefault="00C16128" w:rsidP="00C16128">
      <w:r>
        <w:t>После потопа, который был устроен Родом за колебания Яви и Нави, Даждьбог и Жива начали возрождать мир. После его преображения изменился и сам Даждьбог. Все, что связывало его с миром дольним, исчезло вместе с самим миром, а дух слился с духом Вышня. После этого Даждьбог стал неотличим от Всевышнего. Как сказано в книге Коляды: «Отделил Даждьбог Явь от Нави, и стал он богом Прави и Яви».</w:t>
      </w:r>
    </w:p>
    <w:p w:rsidR="00C16128" w:rsidRDefault="00C16128" w:rsidP="00C16128">
      <w:r>
        <w:t>Лада соединила браком Даждьбога и Живу, и в ней возродилась Злата Майя, великая Мать мира.</w:t>
      </w:r>
    </w:p>
    <w:p w:rsidR="00C16128" w:rsidRDefault="00C16128" w:rsidP="00C16128">
      <w:r>
        <w:t>Весной, в день Даждьбога, люди радовались, что Даждьбог отверг Марену и обручился с Живой. Это означало конец зимы, начало весны и лета. В это время в храмах и на вспаханных полях славили Даждьбога:</w:t>
      </w:r>
    </w:p>
    <w:p w:rsidR="00C16128" w:rsidRDefault="00C16128" w:rsidP="00C16128">
      <w:r>
        <w:t>– Славим Даждьбога! Да будет он нашим покровителем и заступником от Коляды и до Коляды и покровителем плодов на полях! Он траву дает скоту нашему во все дни. И коровы умножаются, и умножаются зерна в житницах. И меду он не дает отвердеть. Он бог Света. Славьте Сварожича, отрекающегося от зимы и текущего к лету. Ему мы славу поем на полях, поскольку он – отец наш.</w:t>
      </w:r>
    </w:p>
    <w:p w:rsidR="00C16128" w:rsidRDefault="00C16128" w:rsidP="00C16128">
      <w:r>
        <w:t>После себя Даждьбог оставил великое потомство и на земле, и в небесах. От этих потомков произошли все славянские роды, потому славян именуют по имени Даждьбожьими внуками. Родословие их такое.</w:t>
      </w:r>
    </w:p>
    <w:p w:rsidR="00C16128" w:rsidRDefault="00C16128" w:rsidP="00C16128">
      <w:r>
        <w:t xml:space="preserve">Даждьбог и Майя Златогорка родили Коляду. Коляда и Радуница родили Радогоста. </w:t>
      </w:r>
      <w:r>
        <w:lastRenderedPageBreak/>
        <w:t>А от Радогоста произошли многие западнославянские роды. От потомков Радогоста Радима и Вятки вели свой род радимичи и вятичи.</w:t>
      </w:r>
    </w:p>
    <w:p w:rsidR="00C16128" w:rsidRDefault="00C16128" w:rsidP="00C16128">
      <w:r>
        <w:t>У Даждьбога и Марены был сын Богумир. Он и другой сын Славуня родили дочерей Древу, Полеву и Скреву (от них идут древляне, поляне и кривичи), а также сыновей Севу, Руса, Словена (от них – северяне, русы и словене), а также Кимра, Хазара и Скифа (от них – киммерийцы, хазары и скифы).</w:t>
      </w:r>
    </w:p>
    <w:p w:rsidR="00C16128" w:rsidRDefault="00C16128" w:rsidP="00C16128">
      <w:r>
        <w:t>У Словена был сын Венд, от которого произошли венеды. Венедами также почитают себя вятичи (они происходят от Вятки, что можно понять и как Вятка, и как Венд).</w:t>
      </w:r>
    </w:p>
    <w:p w:rsidR="00C16128" w:rsidRDefault="00C16128" w:rsidP="00C16128">
      <w:r>
        <w:t>У Даждьбога и Живы были сыновья Кисек и Арий. От Кисека (он же по кавказским преданиям Гисаней) произошли гессенцы – западные немцы. Восточные немцы произошли от венедов-вандалов.</w:t>
      </w:r>
    </w:p>
    <w:p w:rsidR="00C16128" w:rsidRDefault="00C16128" w:rsidP="00C16128">
      <w:r>
        <w:t>Арий родил сыновей Кия, Щека и Хорива. От них вели род киевские поляне, чехи и сербохорваты. От потомков Ария произошли Крака и Леха, а от них – поляне ляшские и жители Кракова.</w:t>
      </w:r>
    </w:p>
    <w:p w:rsidR="00C16128" w:rsidRDefault="00C16128" w:rsidP="00C16128">
      <w:r>
        <w:t>Прародителю Арию и всем внукам Даждьбога был дан завет от Бога. Этот завет именуют «Законами Сварога» либо «Заветом отца Ария». По этому завету внукам Даждьбога следует убегать от Кривды и следовать Правде, чтить Рода небесного и свой род. Почитать друзей и свою семью. Женам иметь только одного мужа.</w:t>
      </w:r>
    </w:p>
    <w:p w:rsidR="00C16128" w:rsidRDefault="00C16128" w:rsidP="00C16128">
      <w:r>
        <w:t>Разводы и многоженство допускались в случае крайней нужды. Жениться можно было не более трех раз (по примеру Даждьбога). Верующему полагалось праздновать великие праздники и соблюдать посты.</w:t>
      </w:r>
    </w:p>
    <w:p w:rsidR="00C16128" w:rsidRDefault="00C16128" w:rsidP="00C16128">
      <w:r>
        <w:t>Говорилось в «Законах Сварога» и об устройстве людей, освященном вечевой властью. Согласно закону высшая княжеская власть передавалась по наследству, поскольку князья почитались потомками богов. Князь, выбранный вечем, имел неограниченную власть, однако лишь на время войны. В мирное время власть князя держалась на народном доверии. Вече могло отлучить князя от власти в пользу его родича или сына, если дела князя были неугодны людям. Так завещали «Законы Сварога».</w:t>
      </w:r>
    </w:p>
    <w:p w:rsidR="00C16128" w:rsidRDefault="00C16128" w:rsidP="00C16128"/>
    <w:p w:rsidR="00D760D3" w:rsidRDefault="00D760D3"/>
    <w:sectPr w:rsidR="00D760D3" w:rsidSect="00D760D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D2" w:rsidRDefault="00BD3FD2" w:rsidP="00FB1640">
      <w:r>
        <w:separator/>
      </w:r>
    </w:p>
  </w:endnote>
  <w:endnote w:type="continuationSeparator" w:id="0">
    <w:p w:rsidR="00BD3FD2" w:rsidRDefault="00BD3FD2" w:rsidP="00FB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D2" w:rsidRDefault="00BD3FD2" w:rsidP="00FB1640">
      <w:r>
        <w:separator/>
      </w:r>
    </w:p>
  </w:footnote>
  <w:footnote w:type="continuationSeparator" w:id="0">
    <w:p w:rsidR="00BD3FD2" w:rsidRDefault="00BD3FD2" w:rsidP="00FB1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7569"/>
      <w:docPartObj>
        <w:docPartGallery w:val="Page Numbers (Top of Page)"/>
        <w:docPartUnique/>
      </w:docPartObj>
    </w:sdtPr>
    <w:sdtEndPr/>
    <w:sdtContent>
      <w:p w:rsidR="00FB1640" w:rsidRDefault="00BD3FD2" w:rsidP="00FB1640">
        <w:pPr>
          <w:pStyle w:val="a3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76CE">
          <w:rPr>
            <w:noProof/>
          </w:rPr>
          <w:t>1</w:t>
        </w:r>
        <w:r>
          <w:rPr>
            <w:noProof/>
          </w:rPr>
          <w:fldChar w:fldCharType="end"/>
        </w:r>
        <w:r w:rsidR="00F776CE">
          <w:rPr>
            <w:noProof/>
          </w:rPr>
          <w:t>. Предания и сказы древних славян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128"/>
    <w:rsid w:val="00007E0F"/>
    <w:rsid w:val="0004029D"/>
    <w:rsid w:val="00066805"/>
    <w:rsid w:val="00071D38"/>
    <w:rsid w:val="00082D37"/>
    <w:rsid w:val="000E6470"/>
    <w:rsid w:val="000F06B8"/>
    <w:rsid w:val="00105758"/>
    <w:rsid w:val="00121803"/>
    <w:rsid w:val="00123F34"/>
    <w:rsid w:val="00150AE8"/>
    <w:rsid w:val="001559BA"/>
    <w:rsid w:val="0016537F"/>
    <w:rsid w:val="00173280"/>
    <w:rsid w:val="00184B08"/>
    <w:rsid w:val="00193B8F"/>
    <w:rsid w:val="001A69FA"/>
    <w:rsid w:val="001B57A8"/>
    <w:rsid w:val="001C3364"/>
    <w:rsid w:val="001D6000"/>
    <w:rsid w:val="001E65AC"/>
    <w:rsid w:val="00204B5B"/>
    <w:rsid w:val="00297329"/>
    <w:rsid w:val="002C553A"/>
    <w:rsid w:val="002E6DA5"/>
    <w:rsid w:val="002F03BF"/>
    <w:rsid w:val="002F3199"/>
    <w:rsid w:val="00325D8E"/>
    <w:rsid w:val="003437FF"/>
    <w:rsid w:val="00365516"/>
    <w:rsid w:val="0038745D"/>
    <w:rsid w:val="00396581"/>
    <w:rsid w:val="003B3FEB"/>
    <w:rsid w:val="003C77F8"/>
    <w:rsid w:val="00413002"/>
    <w:rsid w:val="00416526"/>
    <w:rsid w:val="00421CC6"/>
    <w:rsid w:val="00434CF5"/>
    <w:rsid w:val="00450AF7"/>
    <w:rsid w:val="00450C8B"/>
    <w:rsid w:val="004600D7"/>
    <w:rsid w:val="00466246"/>
    <w:rsid w:val="00475F01"/>
    <w:rsid w:val="004A7B81"/>
    <w:rsid w:val="004B6289"/>
    <w:rsid w:val="004C3046"/>
    <w:rsid w:val="004C695F"/>
    <w:rsid w:val="004F6519"/>
    <w:rsid w:val="00503A97"/>
    <w:rsid w:val="0050504A"/>
    <w:rsid w:val="005142FC"/>
    <w:rsid w:val="00515743"/>
    <w:rsid w:val="005650A0"/>
    <w:rsid w:val="00590F59"/>
    <w:rsid w:val="005C0289"/>
    <w:rsid w:val="005D103B"/>
    <w:rsid w:val="005E11D5"/>
    <w:rsid w:val="005E4168"/>
    <w:rsid w:val="0061680D"/>
    <w:rsid w:val="006352E5"/>
    <w:rsid w:val="00645DC2"/>
    <w:rsid w:val="00653C6A"/>
    <w:rsid w:val="006567DB"/>
    <w:rsid w:val="0066416B"/>
    <w:rsid w:val="006B4C67"/>
    <w:rsid w:val="006D4549"/>
    <w:rsid w:val="006D7689"/>
    <w:rsid w:val="006E2DB2"/>
    <w:rsid w:val="006F4AA1"/>
    <w:rsid w:val="006F6F6B"/>
    <w:rsid w:val="007056A5"/>
    <w:rsid w:val="00760859"/>
    <w:rsid w:val="00781AA4"/>
    <w:rsid w:val="007C5D27"/>
    <w:rsid w:val="007D021A"/>
    <w:rsid w:val="008632E2"/>
    <w:rsid w:val="00883CC3"/>
    <w:rsid w:val="009212A1"/>
    <w:rsid w:val="009723DF"/>
    <w:rsid w:val="00984E49"/>
    <w:rsid w:val="009A341D"/>
    <w:rsid w:val="009C258C"/>
    <w:rsid w:val="009E6DE9"/>
    <w:rsid w:val="00A02E45"/>
    <w:rsid w:val="00A20A73"/>
    <w:rsid w:val="00A54978"/>
    <w:rsid w:val="00A83A29"/>
    <w:rsid w:val="00AE7100"/>
    <w:rsid w:val="00B07AA3"/>
    <w:rsid w:val="00B105A5"/>
    <w:rsid w:val="00B11032"/>
    <w:rsid w:val="00B12DAC"/>
    <w:rsid w:val="00B1687C"/>
    <w:rsid w:val="00B25B4E"/>
    <w:rsid w:val="00B51FEA"/>
    <w:rsid w:val="00BD3FD2"/>
    <w:rsid w:val="00C16128"/>
    <w:rsid w:val="00C62AF3"/>
    <w:rsid w:val="00CA7821"/>
    <w:rsid w:val="00CF6CAE"/>
    <w:rsid w:val="00D50499"/>
    <w:rsid w:val="00D760D3"/>
    <w:rsid w:val="00D77845"/>
    <w:rsid w:val="00DB1F7F"/>
    <w:rsid w:val="00DE664C"/>
    <w:rsid w:val="00DF12CC"/>
    <w:rsid w:val="00E67418"/>
    <w:rsid w:val="00E70C53"/>
    <w:rsid w:val="00E820A7"/>
    <w:rsid w:val="00E821F7"/>
    <w:rsid w:val="00EC3C13"/>
    <w:rsid w:val="00ED6CCA"/>
    <w:rsid w:val="00EE7ABE"/>
    <w:rsid w:val="00F17045"/>
    <w:rsid w:val="00F562DD"/>
    <w:rsid w:val="00F651BB"/>
    <w:rsid w:val="00F776CE"/>
    <w:rsid w:val="00F840D1"/>
    <w:rsid w:val="00FA6D26"/>
    <w:rsid w:val="00FB1640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FB7E6-20C2-4EBC-8AC4-C8A9D63B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16128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6128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612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1612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anza">
    <w:name w:val="Stanza"/>
    <w:next w:val="a"/>
    <w:uiPriority w:val="99"/>
    <w:rsid w:val="00C16128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B1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16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7935</Words>
  <Characters>45230</Characters>
  <Application>Microsoft Office Word</Application>
  <DocSecurity>0</DocSecurity>
  <Lines>376</Lines>
  <Paragraphs>106</Paragraphs>
  <ScaleCrop>false</ScaleCrop>
  <Company>MultiDVD Team</Company>
  <LinksUpToDate>false</LinksUpToDate>
  <CharactersWithSpaces>53059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Черданцева Юлия Викторовна</cp:lastModifiedBy>
  <cp:revision>3</cp:revision>
  <dcterms:created xsi:type="dcterms:W3CDTF">2022-03-04T07:56:00Z</dcterms:created>
  <dcterms:modified xsi:type="dcterms:W3CDTF">2023-02-06T05:35:00Z</dcterms:modified>
</cp:coreProperties>
</file>